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3A294" w14:textId="77777777" w:rsidR="002853A9" w:rsidRPr="003E6286" w:rsidRDefault="00C96768" w:rsidP="002853A9">
      <w:pPr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ADAC5C2" wp14:editId="35E19572">
            <wp:simplePos x="0" y="0"/>
            <wp:positionH relativeFrom="page">
              <wp:posOffset>379095</wp:posOffset>
            </wp:positionH>
            <wp:positionV relativeFrom="paragraph">
              <wp:posOffset>0</wp:posOffset>
            </wp:positionV>
            <wp:extent cx="7028815" cy="2147570"/>
            <wp:effectExtent l="0" t="0" r="0" b="0"/>
            <wp:wrapTopAndBottom/>
            <wp:docPr id="732889570" name="Drawing 0" descr="1a3b88ba278e68cba35d6c989bcd36a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a3b88ba278e68cba35d6c989bcd36a2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53A9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2EF488" wp14:editId="6667CF22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C12E8D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2853A9">
        <w:rPr>
          <w:rFonts w:ascii="Arimo" w:eastAsia="Arimo" w:hAnsi="Arimo" w:cs="Arimo"/>
          <w:color w:val="000000"/>
        </w:rPr>
        <w:t xml:space="preserve"> </w:t>
      </w:r>
      <w:r w:rsidR="002853A9" w:rsidRPr="003E6286">
        <w:rPr>
          <w:rFonts w:ascii="Montserrat" w:eastAsia="Times New Roman" w:hAnsi="Montserrat" w:cs="Times New Roman"/>
          <w:noProof/>
          <w:color w:val="1F4E79" w:themeColor="accent5" w:themeShade="80"/>
          <w:sz w:val="32"/>
          <w:szCs w:val="32"/>
        </w:rPr>
        <w:drawing>
          <wp:inline distT="0" distB="0" distL="0" distR="0" wp14:anchorId="3782415D" wp14:editId="1B1269D9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>8</w:t>
      </w:r>
      <w:r w:rsidR="002853A9" w:rsidRPr="003E6286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días / </w:t>
      </w:r>
      <w:r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>7</w:t>
      </w:r>
      <w:r w:rsidR="002853A9" w:rsidRPr="003E6286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noches                          </w:t>
      </w:r>
      <w:r w:rsidR="002853A9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              </w:t>
      </w:r>
      <w:r w:rsidR="002853A9" w:rsidRPr="003E6286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LLEGADA A </w:t>
      </w:r>
      <w:r w:rsidR="002853A9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17F0CB6E" w14:textId="77777777" w:rsidR="002853A9" w:rsidRPr="003E6286" w:rsidRDefault="002853A9" w:rsidP="002853A9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3E6286">
        <w:rPr>
          <w:rFonts w:ascii="Tahoma" w:hAnsi="Tahoma" w:cs="Tahoma"/>
          <w:color w:val="1F4E79" w:themeColor="accent5" w:themeShade="80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</w:t>
      </w:r>
      <w:r w:rsidRPr="003E6286"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  <w:t xml:space="preserve">          </w:t>
      </w:r>
      <w:r w:rsidRPr="003E6286">
        <w:rPr>
          <w:rFonts w:ascii="Tahoma" w:hAnsi="Tahoma" w:cs="Tahoma"/>
          <w:b/>
          <w:bCs/>
          <w:color w:val="1F4E79" w:themeColor="accent5" w:themeShade="80"/>
          <w:sz w:val="32"/>
          <w:szCs w:val="32"/>
          <w:shd w:val="clear" w:color="auto" w:fill="FFFFFF"/>
        </w:rPr>
        <w:t xml:space="preserve">2025 </w:t>
      </w:r>
    </w:p>
    <w:p w14:paraId="0BB8EF44" w14:textId="77777777" w:rsidR="002853A9" w:rsidRPr="003E6286" w:rsidRDefault="002853A9" w:rsidP="002853A9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50BFAEF0" w14:textId="0DA6C313" w:rsidR="002853A9" w:rsidRDefault="00BD6A92" w:rsidP="002853A9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73743D" wp14:editId="65FE55B9">
                <wp:simplePos x="0" y="0"/>
                <wp:positionH relativeFrom="column">
                  <wp:posOffset>894715</wp:posOffset>
                </wp:positionH>
                <wp:positionV relativeFrom="paragraph">
                  <wp:posOffset>151473</wp:posOffset>
                </wp:positionV>
                <wp:extent cx="5038928" cy="525293"/>
                <wp:effectExtent l="0" t="0" r="317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8928" cy="5252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59F212" w14:textId="77777777" w:rsidR="002853A9" w:rsidRPr="007600BA" w:rsidRDefault="002853A9" w:rsidP="002853A9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36"/>
                                <w:szCs w:val="36"/>
                              </w:rPr>
                            </w:pPr>
                            <w:r w:rsidRPr="007600BA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36"/>
                                <w:szCs w:val="36"/>
                              </w:rPr>
                              <w:t xml:space="preserve">BUENOS AIRES </w:t>
                            </w:r>
                          </w:p>
                          <w:p w14:paraId="32A882E4" w14:textId="77777777" w:rsidR="002853A9" w:rsidRPr="007600BA" w:rsidRDefault="002853A9" w:rsidP="002853A9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73743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45pt;margin-top:11.95pt;width:396.75pt;height:41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" fillcolor="white [3201]" stroked="f" strokeweight=".5pt">
                <v:textbox>
                  <w:txbxContent>
                    <w:p w14:paraId="4159F212" w14:textId="77777777" w:rsidR="002853A9" w:rsidRPr="007600BA" w:rsidRDefault="002853A9" w:rsidP="002853A9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36"/>
                          <w:szCs w:val="36"/>
                        </w:rPr>
                      </w:pPr>
                      <w:r w:rsidRPr="007600BA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36"/>
                          <w:szCs w:val="36"/>
                        </w:rPr>
                        <w:t xml:space="preserve">BUENOS AIRES </w:t>
                      </w:r>
                    </w:p>
                    <w:p w14:paraId="32A882E4" w14:textId="77777777" w:rsidR="002853A9" w:rsidRPr="007600BA" w:rsidRDefault="002853A9" w:rsidP="002853A9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4A6FF9B" w14:textId="0D1C3194" w:rsidR="002853A9" w:rsidRDefault="002853A9" w:rsidP="002853A9">
      <w:pPr>
        <w:rPr>
          <w:rFonts w:ascii="Tahoma" w:hAnsi="Tahoma" w:cs="Tahoma"/>
          <w:color w:val="212529"/>
          <w:shd w:val="clear" w:color="auto" w:fill="FFFFFF"/>
        </w:rPr>
      </w:pPr>
    </w:p>
    <w:p w14:paraId="75A8D604" w14:textId="7E215AA2" w:rsidR="002853A9" w:rsidRDefault="002853A9" w:rsidP="002853A9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9274931" w14:textId="77777777" w:rsidR="002853A9" w:rsidRDefault="002853A9" w:rsidP="002853A9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232FD2AA" w14:textId="77777777" w:rsidR="002853A9" w:rsidRDefault="002853A9" w:rsidP="002853A9">
      <w:pPr>
        <w:rPr>
          <w:rFonts w:ascii="Tahoma" w:hAnsi="Tahoma" w:cs="Tahoma"/>
          <w:b/>
          <w:bCs/>
          <w:color w:val="36A9E0"/>
        </w:rPr>
      </w:pPr>
    </w:p>
    <w:p w14:paraId="4241EA77" w14:textId="13101F29" w:rsidR="002853A9" w:rsidRDefault="002853A9" w:rsidP="002853A9">
      <w:pPr>
        <w:rPr>
          <w:rFonts w:ascii="Tahoma" w:hAnsi="Tahoma" w:cs="Tahoma"/>
          <w:b/>
          <w:bCs/>
          <w:color w:val="36A9E0"/>
        </w:rPr>
      </w:pPr>
    </w:p>
    <w:p w14:paraId="75CCA3BB" w14:textId="77777777" w:rsidR="002853A9" w:rsidRDefault="002853A9" w:rsidP="002853A9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  <w:r w:rsidRPr="003E6286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  <w:t xml:space="preserve"> INCLUYE</w:t>
      </w:r>
    </w:p>
    <w:p w14:paraId="46B2283B" w14:textId="77777777" w:rsidR="002853A9" w:rsidRDefault="002853A9" w:rsidP="002853A9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3BBE3D78" w14:textId="77777777" w:rsidR="00C96768" w:rsidRPr="00C96768" w:rsidRDefault="00C96768" w:rsidP="00C96768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C96768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7 noches de alojamiento con desayuno.</w:t>
      </w:r>
    </w:p>
    <w:p w14:paraId="0C48FCDD" w14:textId="212A41DE" w:rsidR="00C96768" w:rsidRPr="00C96768" w:rsidRDefault="00C96768" w:rsidP="00C96768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Medio día de </w:t>
      </w: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City Tour</w:t>
      </w:r>
      <w:r w:rsidR="00BD6A92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 </w:t>
      </w:r>
    </w:p>
    <w:p w14:paraId="67195CB6" w14:textId="6D2DB2B8" w:rsidR="00C96768" w:rsidRPr="00C96768" w:rsidRDefault="00C96768" w:rsidP="00C96768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Medio día </w:t>
      </w: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Tigre &amp; Delta</w:t>
      </w:r>
      <w:r w:rsidR="00BD6A92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53069552" w14:textId="0D2E2B37" w:rsidR="00C96768" w:rsidRPr="00C96768" w:rsidRDefault="00C96768" w:rsidP="00C96768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Día completo</w:t>
      </w: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Fiesta Gaucha en Estancia Santa Susana</w:t>
      </w:r>
      <w:r w:rsidR="00BD6A92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3E9B5783" w14:textId="56CA123B" w:rsidR="00C96768" w:rsidRPr="00C96768" w:rsidRDefault="00C96768" w:rsidP="00C96768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Cena Show de Tango en </w:t>
      </w:r>
      <w:r w:rsidR="00BD6A92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La Ventana</w:t>
      </w: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en servicio </w:t>
      </w:r>
      <w:r w:rsidR="00BD6A92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compartido.</w:t>
      </w:r>
    </w:p>
    <w:p w14:paraId="68790591" w14:textId="77777777" w:rsidR="00C96768" w:rsidRPr="00C96768" w:rsidRDefault="00C96768" w:rsidP="00C96768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Traslados en servicio privado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05D788BC" w14:textId="7D6F0994" w:rsidR="00C96768" w:rsidRPr="00C96768" w:rsidRDefault="00C96768" w:rsidP="00C96768">
      <w:pPr>
        <w:pStyle w:val="Prrafodelista"/>
        <w:numPr>
          <w:ilvl w:val="0"/>
          <w:numId w:val="6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Visitas en servicio </w:t>
      </w:r>
      <w:r w:rsidR="00BD6A92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compartido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38A54DD8" w14:textId="77777777" w:rsidR="002853A9" w:rsidRPr="00E20925" w:rsidRDefault="002853A9" w:rsidP="002853A9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38A81E20" w14:textId="77777777" w:rsidR="002853A9" w:rsidRDefault="002853A9" w:rsidP="002853A9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2498967B" w14:textId="77777777" w:rsidR="002853A9" w:rsidRPr="007C7AF9" w:rsidRDefault="002853A9" w:rsidP="002853A9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  <w:r w:rsidRPr="007C7AF9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  <w:t>NO INCLUYE</w:t>
      </w:r>
    </w:p>
    <w:p w14:paraId="0CD1B2E5" w14:textId="77777777" w:rsidR="002853A9" w:rsidRDefault="002853A9" w:rsidP="002853A9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3C8B63C" w14:textId="77777777" w:rsidR="00C96768" w:rsidRPr="00C96768" w:rsidRDefault="00C96768" w:rsidP="002853A9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C96768"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  <w:t>No incluye tasa turística Visit Buenos Aires (Debe abonarse en el hotel)</w:t>
      </w:r>
      <w:r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  <w:t>.</w:t>
      </w:r>
    </w:p>
    <w:p w14:paraId="2603FABC" w14:textId="77777777" w:rsidR="002853A9" w:rsidRPr="007C7AF9" w:rsidRDefault="002853A9" w:rsidP="002853A9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01B6B719" w14:textId="77777777" w:rsidR="002853A9" w:rsidRPr="007C7AF9" w:rsidRDefault="002853A9" w:rsidP="002853A9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599AE16B" w14:textId="77777777" w:rsidR="002853A9" w:rsidRPr="007C7AF9" w:rsidRDefault="002853A9" w:rsidP="002853A9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25C6AD93" w14:textId="77777777" w:rsidR="002853A9" w:rsidRPr="007C7AF9" w:rsidRDefault="002853A9" w:rsidP="002853A9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51FDB9DE" w14:textId="77777777" w:rsidR="002853A9" w:rsidRPr="007C7AF9" w:rsidRDefault="002853A9" w:rsidP="002853A9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0DD04ED8" w14:textId="77777777" w:rsidR="002853A9" w:rsidRPr="007C7AF9" w:rsidRDefault="002853A9" w:rsidP="002853A9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0B6D7C1B" w14:textId="77777777" w:rsidR="002853A9" w:rsidRPr="007C7AF9" w:rsidRDefault="002853A9" w:rsidP="002853A9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042B99E1" w14:textId="4E5E86E1" w:rsidR="002853A9" w:rsidRPr="00BD6A92" w:rsidRDefault="002853A9" w:rsidP="00BD6A92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0583D3A5" w14:textId="77777777" w:rsidR="00BD6A92" w:rsidRPr="00BD6A92" w:rsidRDefault="00BD6A92" w:rsidP="00BD6A92">
      <w:pPr>
        <w:pStyle w:val="Prrafodelista"/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</w:p>
    <w:p w14:paraId="17BAEE89" w14:textId="77777777" w:rsidR="002853A9" w:rsidRPr="007C7AF9" w:rsidRDefault="002853A9" w:rsidP="002853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  <w:r w:rsidRPr="007C7AF9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p w14:paraId="5B9CAB4C" w14:textId="77777777" w:rsidR="00E40987" w:rsidRDefault="002853A9" w:rsidP="00E40987">
      <w:pPr>
        <w:spacing w:line="240" w:lineRule="auto"/>
        <w:jc w:val="both"/>
        <w:rPr>
          <w:rFonts w:ascii="Tahoma" w:hAnsi="Tahoma" w:cs="Tahoma"/>
          <w:color w:val="FF0000"/>
          <w:sz w:val="24"/>
          <w:szCs w:val="24"/>
          <w:shd w:val="clear" w:color="auto" w:fill="FFFFFF"/>
        </w:rPr>
      </w:pPr>
      <w:r>
        <w:rPr>
          <w:rFonts w:ascii="Tahoma" w:hAnsi="Tahoma" w:cs="Tahoma"/>
          <w:color w:val="FF0000"/>
          <w:sz w:val="24"/>
          <w:szCs w:val="24"/>
          <w:shd w:val="clear" w:color="auto" w:fill="FFFFFF"/>
        </w:rPr>
        <w:t>**</w:t>
      </w:r>
      <w:r w:rsidRPr="00771E66">
        <w:rPr>
          <w:rFonts w:ascii="Tahoma" w:hAnsi="Tahoma" w:cs="Tahoma"/>
          <w:color w:val="FF0000"/>
          <w:sz w:val="24"/>
          <w:szCs w:val="24"/>
          <w:shd w:val="clear" w:color="auto" w:fill="FFFFFF"/>
        </w:rPr>
        <w:t>Tarifas orientativas y fechas de salida sujetas a cambio sin previo aviso</w:t>
      </w:r>
      <w:r w:rsidR="00E40987">
        <w:rPr>
          <w:rFonts w:ascii="Tahoma" w:hAnsi="Tahoma" w:cs="Tahoma"/>
          <w:color w:val="FF0000"/>
          <w:sz w:val="24"/>
          <w:szCs w:val="24"/>
          <w:shd w:val="clear" w:color="auto" w:fill="FFFFFF"/>
        </w:rPr>
        <w:t xml:space="preserve">** </w:t>
      </w:r>
    </w:p>
    <w:p w14:paraId="795DAE2C" w14:textId="19BBFB19" w:rsidR="002853A9" w:rsidRDefault="00E40987" w:rsidP="00E40987">
      <w:pPr>
        <w:spacing w:after="240" w:line="240" w:lineRule="auto"/>
        <w:jc w:val="both"/>
        <w:rPr>
          <w:rFonts w:ascii="Tahoma" w:hAnsi="Tahoma" w:cs="Tahoma"/>
          <w:color w:val="FF0000"/>
          <w:sz w:val="24"/>
          <w:szCs w:val="24"/>
          <w:shd w:val="clear" w:color="auto" w:fill="FFFFFF"/>
        </w:rPr>
      </w:pPr>
      <w:r>
        <w:rPr>
          <w:rFonts w:ascii="Tahoma" w:hAnsi="Tahoma" w:cs="Tahoma"/>
          <w:color w:val="FF0000"/>
          <w:sz w:val="24"/>
          <w:szCs w:val="24"/>
          <w:shd w:val="clear" w:color="auto" w:fill="FFFFFF"/>
        </w:rPr>
        <w:t>(antes de emitir verificar la información).</w:t>
      </w:r>
    </w:p>
    <w:p w14:paraId="19EFB4DD" w14:textId="77777777" w:rsidR="002853A9" w:rsidRPr="005A07ED" w:rsidRDefault="002853A9" w:rsidP="002853A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3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6167B571" wp14:editId="62A8A430">
            <wp:extent cx="155575" cy="155575"/>
            <wp:effectExtent l="0" t="0" r="0" b="0"/>
            <wp:docPr id="1839126730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AAFB41A" wp14:editId="419D5483">
            <wp:extent cx="155575" cy="155575"/>
            <wp:effectExtent l="0" t="0" r="0" b="0"/>
            <wp:docPr id="1170045243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BC00439" wp14:editId="206EE85C">
            <wp:extent cx="155575" cy="155575"/>
            <wp:effectExtent l="0" t="0" r="0" b="0"/>
            <wp:docPr id="34069570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1BFA44E6" w14:textId="77777777" w:rsidR="002853A9" w:rsidRPr="002B3148" w:rsidRDefault="002853A9" w:rsidP="002853A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6B31F163" w14:textId="4C0DBA40" w:rsidR="008B056D" w:rsidRPr="008B056D" w:rsidRDefault="00BD6A92" w:rsidP="008B056D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MERIT SAN TELMO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2853A9" w14:paraId="73220383" w14:textId="77777777" w:rsidTr="0067410C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760647E4" w14:textId="77777777" w:rsidR="002853A9" w:rsidRPr="007C7AF9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00E971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0087861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1FFF0366" w14:textId="77777777" w:rsidR="002853A9" w:rsidRPr="005D7715" w:rsidRDefault="002853A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321196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3CD95D71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79E2897F" w14:textId="77777777" w:rsidR="002853A9" w:rsidRPr="005D7715" w:rsidRDefault="002853A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C1B7FD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CBC1922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371D1E59" w14:textId="77777777" w:rsidR="002853A9" w:rsidRPr="005D7715" w:rsidRDefault="002853A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9D62DF" w14:paraId="40367221" w14:textId="77777777" w:rsidTr="009D62DF">
        <w:trPr>
          <w:trHeight w:val="546"/>
        </w:trPr>
        <w:tc>
          <w:tcPr>
            <w:tcW w:w="3823" w:type="dxa"/>
            <w:vAlign w:val="center"/>
          </w:tcPr>
          <w:p w14:paraId="7AEDA7DB" w14:textId="7B9AC707" w:rsidR="009D62DF" w:rsidRPr="008D15A7" w:rsidRDefault="008D15A7" w:rsidP="009D62DF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8D15A7">
              <w:rPr>
                <w:rFonts w:ascii="Tahoma" w:hAnsi="Tahoma" w:cs="Tahoma"/>
                <w:color w:val="000000"/>
                <w:shd w:val="clear" w:color="auto" w:fill="F9F9F9"/>
              </w:rPr>
              <w:t>25/03/2025 - 31/03/2025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4D72B9" w14:textId="1E9BD9D2" w:rsidR="009D62DF" w:rsidRPr="009D62DF" w:rsidRDefault="009D62DF" w:rsidP="009D62D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36E7EA" w14:textId="79CE102F" w:rsidR="009D62DF" w:rsidRPr="009D62DF" w:rsidRDefault="009D62DF" w:rsidP="009D62D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6BEB80" w14:textId="4D4FF0AD" w:rsidR="009D62DF" w:rsidRPr="009D62DF" w:rsidRDefault="009D62DF" w:rsidP="009D62D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9D62DF" w14:paraId="51452713" w14:textId="77777777" w:rsidTr="009D62DF">
        <w:trPr>
          <w:trHeight w:val="546"/>
        </w:trPr>
        <w:tc>
          <w:tcPr>
            <w:tcW w:w="3823" w:type="dxa"/>
            <w:vAlign w:val="center"/>
          </w:tcPr>
          <w:p w14:paraId="03C533A9" w14:textId="5F63B156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D62D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5B7B70" w14:textId="58B755C4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9B5580" w14:textId="73004549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2BD2DC" w14:textId="2C87DC28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8D15A7" w14:paraId="27FED0E1" w14:textId="77777777" w:rsidTr="009D62DF">
        <w:trPr>
          <w:trHeight w:val="546"/>
        </w:trPr>
        <w:tc>
          <w:tcPr>
            <w:tcW w:w="3823" w:type="dxa"/>
            <w:vAlign w:val="center"/>
          </w:tcPr>
          <w:p w14:paraId="31729AD8" w14:textId="55B16BE3" w:rsidR="008D15A7" w:rsidRPr="008D15A7" w:rsidRDefault="008D15A7" w:rsidP="008D15A7">
            <w:pPr>
              <w:spacing w:line="240" w:lineRule="auto"/>
              <w:jc w:val="center"/>
              <w:rPr>
                <w:rFonts w:ascii="Tahoma" w:hAnsi="Tahoma" w:cs="Tahoma"/>
                <w:color w:val="000000"/>
              </w:rPr>
            </w:pPr>
            <w:r w:rsidRPr="008D15A7">
              <w:rPr>
                <w:rFonts w:ascii="Tahoma" w:hAnsi="Tahoma" w:cs="Tahoma"/>
                <w:color w:val="000000"/>
                <w:shd w:val="clear" w:color="auto" w:fill="FFFFFF"/>
              </w:rPr>
              <w:t>01/04/2025 - 30/06/2025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AB2DE8" w14:textId="1F150E8E" w:rsidR="008D15A7" w:rsidRDefault="008D15A7" w:rsidP="008D15A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0CE42B" w14:textId="05DC2C7D" w:rsidR="008D15A7" w:rsidRDefault="008D15A7" w:rsidP="008D15A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99F2A7" w14:textId="6AA37526" w:rsidR="008D15A7" w:rsidRDefault="008D15A7" w:rsidP="008D15A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8D15A7" w14:paraId="6CD54A8F" w14:textId="77777777" w:rsidTr="009D62DF">
        <w:trPr>
          <w:trHeight w:val="546"/>
        </w:trPr>
        <w:tc>
          <w:tcPr>
            <w:tcW w:w="3823" w:type="dxa"/>
            <w:vAlign w:val="center"/>
          </w:tcPr>
          <w:p w14:paraId="31451E68" w14:textId="01219D29" w:rsidR="008D15A7" w:rsidRPr="009D62DF" w:rsidRDefault="008D15A7" w:rsidP="008D15A7">
            <w:pPr>
              <w:spacing w:line="240" w:lineRule="auto"/>
              <w:jc w:val="center"/>
              <w:rPr>
                <w:rFonts w:ascii="Tahoma" w:hAnsi="Tahoma" w:cs="Tahoma"/>
                <w:color w:val="000000"/>
              </w:rPr>
            </w:pPr>
            <w:r w:rsidRPr="009D62D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AC3C12" w14:textId="1BD2266C" w:rsidR="008D15A7" w:rsidRDefault="008D15A7" w:rsidP="008D15A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895289" w14:textId="6818BB1F" w:rsidR="008D15A7" w:rsidRDefault="008D15A7" w:rsidP="008D15A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301CFF" w14:textId="17CF95D1" w:rsidR="008D15A7" w:rsidRDefault="008D15A7" w:rsidP="008D15A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9D62DF" w14:paraId="710449C7" w14:textId="77777777" w:rsidTr="009D62DF">
        <w:trPr>
          <w:trHeight w:val="546"/>
        </w:trPr>
        <w:tc>
          <w:tcPr>
            <w:tcW w:w="3823" w:type="dxa"/>
            <w:vAlign w:val="center"/>
          </w:tcPr>
          <w:p w14:paraId="0243D3D0" w14:textId="0E970956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D62DF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2182F6" w14:textId="0E83BB9D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AA249C" w14:textId="706A688B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4B4E35" w14:textId="124846E0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9D62DF" w14:paraId="41172077" w14:textId="77777777" w:rsidTr="009D62DF">
        <w:trPr>
          <w:trHeight w:val="546"/>
        </w:trPr>
        <w:tc>
          <w:tcPr>
            <w:tcW w:w="3823" w:type="dxa"/>
            <w:vAlign w:val="center"/>
          </w:tcPr>
          <w:p w14:paraId="310072A0" w14:textId="534DDA98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D62D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3A2ED3" w14:textId="52FF8343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235887" w14:textId="43C2490C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0800E6" w14:textId="53D2BD1D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9D62DF" w14:paraId="5F43788C" w14:textId="77777777" w:rsidTr="009D62DF">
        <w:trPr>
          <w:trHeight w:val="546"/>
        </w:trPr>
        <w:tc>
          <w:tcPr>
            <w:tcW w:w="3823" w:type="dxa"/>
            <w:vAlign w:val="center"/>
          </w:tcPr>
          <w:p w14:paraId="0A85D19B" w14:textId="6CC7D574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D62DF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C6E63F" w14:textId="3A321524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7BEEE7" w14:textId="0D10CFCA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8902F6" w14:textId="590034D9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1370</w:t>
            </w:r>
          </w:p>
        </w:tc>
      </w:tr>
      <w:tr w:rsidR="009D62DF" w14:paraId="21CC3FF2" w14:textId="77777777" w:rsidTr="009D62DF">
        <w:trPr>
          <w:trHeight w:val="546"/>
        </w:trPr>
        <w:tc>
          <w:tcPr>
            <w:tcW w:w="3823" w:type="dxa"/>
            <w:vAlign w:val="center"/>
          </w:tcPr>
          <w:p w14:paraId="3ABB2346" w14:textId="4954B3FB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D62D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44F877" w14:textId="378B8F4E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FCC45F" w14:textId="4ECC7378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0653DE" w14:textId="0D6B1430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9D62DF" w14:paraId="09B45F89" w14:textId="77777777" w:rsidTr="009D62DF">
        <w:trPr>
          <w:trHeight w:val="546"/>
        </w:trPr>
        <w:tc>
          <w:tcPr>
            <w:tcW w:w="3823" w:type="dxa"/>
            <w:vAlign w:val="center"/>
          </w:tcPr>
          <w:p w14:paraId="34E6BEA7" w14:textId="51899327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D62DF">
              <w:rPr>
                <w:rFonts w:ascii="Tahoma" w:hAnsi="Tahoma" w:cs="Tahoma"/>
                <w:color w:val="000000"/>
              </w:rPr>
              <w:t>01/12/2025 - 28/02/2026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2CD607" w14:textId="46E11755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1B775A" w14:textId="2DA724FA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BE82FF" w14:textId="46237EA5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D62DF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9D62DF" w14:paraId="0C6093D7" w14:textId="77777777" w:rsidTr="009D62DF">
        <w:trPr>
          <w:trHeight w:val="546"/>
        </w:trPr>
        <w:tc>
          <w:tcPr>
            <w:tcW w:w="3823" w:type="dxa"/>
            <w:vAlign w:val="center"/>
          </w:tcPr>
          <w:p w14:paraId="5121F0A9" w14:textId="25DF1962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9D62D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1A5991" w14:textId="6A44D2BD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EABECE" w14:textId="7FD76FB3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A6C858" w14:textId="31AA9CB7" w:rsidR="009D62DF" w:rsidRPr="009D62DF" w:rsidRDefault="009D62DF" w:rsidP="009D62D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</w:tbl>
    <w:p w14:paraId="64F8E5FB" w14:textId="77777777" w:rsidR="002853A9" w:rsidRDefault="002853A9" w:rsidP="002853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3B9BC578" w14:textId="77777777" w:rsidR="002853A9" w:rsidRPr="005A07ED" w:rsidRDefault="002853A9" w:rsidP="002853A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3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59D4C93E" wp14:editId="533935BA">
            <wp:extent cx="155575" cy="155575"/>
            <wp:effectExtent l="0" t="0" r="0" b="0"/>
            <wp:docPr id="1799340301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54CEF11E" wp14:editId="2204EFDB">
            <wp:extent cx="155575" cy="155575"/>
            <wp:effectExtent l="0" t="0" r="0" b="0"/>
            <wp:docPr id="714930239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27263E0" wp14:editId="696E4E81">
            <wp:extent cx="155575" cy="155575"/>
            <wp:effectExtent l="0" t="0" r="0" b="0"/>
            <wp:docPr id="35258972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61F36D06" w14:textId="77777777" w:rsidR="002853A9" w:rsidRPr="002B3148" w:rsidRDefault="002853A9" w:rsidP="002853A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52AA769D" w14:textId="77777777" w:rsidR="002853A9" w:rsidRPr="008B056D" w:rsidRDefault="002853A9" w:rsidP="008B056D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WALDORF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2853A9" w14:paraId="6D8512AB" w14:textId="77777777" w:rsidTr="0067410C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70955367" w14:textId="77777777" w:rsidR="002853A9" w:rsidRPr="007C7AF9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AD859D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3AEBA0CB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7C844D88" w14:textId="77777777" w:rsidR="002853A9" w:rsidRPr="005D7715" w:rsidRDefault="002853A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9F46AD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B6746D2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5414B663" w14:textId="77777777" w:rsidR="002853A9" w:rsidRPr="005D7715" w:rsidRDefault="002853A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A5D479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29D4FE00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6B2109E2" w14:textId="77777777" w:rsidR="002853A9" w:rsidRPr="005D7715" w:rsidRDefault="002853A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8B7931" w14:paraId="15CE0E8F" w14:textId="77777777" w:rsidTr="008B7931">
        <w:trPr>
          <w:trHeight w:val="546"/>
        </w:trPr>
        <w:tc>
          <w:tcPr>
            <w:tcW w:w="3823" w:type="dxa"/>
            <w:vAlign w:val="center"/>
          </w:tcPr>
          <w:p w14:paraId="252A15CC" w14:textId="7AD7F700" w:rsidR="008B7931" w:rsidRPr="00F27E93" w:rsidRDefault="00E40987" w:rsidP="008B7931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>
              <w:rPr>
                <w:rFonts w:ascii="Tahoma" w:hAnsi="Tahoma" w:cs="Tahoma"/>
                <w:color w:val="000000"/>
              </w:rPr>
              <w:t>25</w:t>
            </w:r>
            <w:r w:rsidR="008B7931" w:rsidRPr="00F27E93">
              <w:rPr>
                <w:rFonts w:ascii="Tahoma" w:hAnsi="Tahoma" w:cs="Tahoma"/>
                <w:color w:val="000000"/>
              </w:rPr>
              <w:t xml:space="preserve">/03/2025 - </w:t>
            </w:r>
            <w:r>
              <w:rPr>
                <w:rFonts w:ascii="Tahoma" w:hAnsi="Tahoma" w:cs="Tahoma"/>
                <w:color w:val="000000"/>
              </w:rPr>
              <w:t>31</w:t>
            </w:r>
            <w:r w:rsidR="008B7931" w:rsidRPr="00F27E93">
              <w:rPr>
                <w:rFonts w:ascii="Tahoma" w:hAnsi="Tahoma" w:cs="Tahoma"/>
                <w:color w:val="000000"/>
              </w:rPr>
              <w:t>/0</w:t>
            </w:r>
            <w:r>
              <w:rPr>
                <w:rFonts w:ascii="Tahoma" w:hAnsi="Tahoma" w:cs="Tahoma"/>
                <w:color w:val="000000"/>
              </w:rPr>
              <w:t>3</w:t>
            </w:r>
            <w:r w:rsidR="008B7931" w:rsidRPr="00F27E93">
              <w:rPr>
                <w:rFonts w:ascii="Tahoma" w:hAnsi="Tahoma" w:cs="Tahoma"/>
                <w:color w:val="000000"/>
              </w:rPr>
              <w:t>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92E755" w14:textId="303BF053" w:rsidR="008B7931" w:rsidRPr="008B7931" w:rsidRDefault="008B7931" w:rsidP="008B7931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C198DF" w14:textId="067F762D" w:rsidR="008B7931" w:rsidRPr="008B7931" w:rsidRDefault="008B7931" w:rsidP="008B7931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860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12798E" w14:textId="5A1F1338" w:rsidR="008B7931" w:rsidRPr="008B7931" w:rsidRDefault="008B7931" w:rsidP="008B7931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8B7931" w14:paraId="1EC352BE" w14:textId="77777777" w:rsidTr="008B7931">
        <w:trPr>
          <w:trHeight w:val="546"/>
        </w:trPr>
        <w:tc>
          <w:tcPr>
            <w:tcW w:w="3823" w:type="dxa"/>
            <w:vAlign w:val="center"/>
          </w:tcPr>
          <w:p w14:paraId="1D1152DA" w14:textId="0E4778E9" w:rsidR="008B7931" w:rsidRPr="00F27E93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27E93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A432F0" w14:textId="25380A40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42EE71" w14:textId="21FEB38D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C222F1" w14:textId="4D91577E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601AEC" w14:paraId="77F2736B" w14:textId="77777777" w:rsidTr="008B7931">
        <w:trPr>
          <w:trHeight w:val="546"/>
        </w:trPr>
        <w:tc>
          <w:tcPr>
            <w:tcW w:w="3823" w:type="dxa"/>
            <w:vAlign w:val="center"/>
          </w:tcPr>
          <w:p w14:paraId="43575BA0" w14:textId="70401D7A" w:rsidR="00601AEC" w:rsidRPr="00F27E93" w:rsidRDefault="00601AEC" w:rsidP="00601AEC">
            <w:pPr>
              <w:spacing w:line="240" w:lineRule="auto"/>
              <w:jc w:val="center"/>
              <w:rPr>
                <w:rFonts w:ascii="Tahoma" w:hAnsi="Tahoma" w:cs="Tahoma"/>
                <w:color w:val="000000"/>
              </w:rPr>
            </w:pPr>
            <w:r w:rsidRPr="00601AEC">
              <w:rPr>
                <w:rFonts w:ascii="Tahoma" w:hAnsi="Tahoma" w:cs="Tahoma"/>
                <w:color w:val="000000"/>
              </w:rPr>
              <w:t>01/04/2025 - 17/04/2025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62DD6C" w14:textId="4EA375D0" w:rsidR="00601AEC" w:rsidRDefault="00601AEC" w:rsidP="00601AE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D538F9" w14:textId="6FEB9529" w:rsidR="00601AEC" w:rsidRDefault="00601AEC" w:rsidP="00601AE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860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F77FE5" w14:textId="3BC6359D" w:rsidR="00601AEC" w:rsidRDefault="00601AEC" w:rsidP="00601AE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601AEC" w14:paraId="769A6CBB" w14:textId="77777777" w:rsidTr="008B7931">
        <w:trPr>
          <w:trHeight w:val="546"/>
        </w:trPr>
        <w:tc>
          <w:tcPr>
            <w:tcW w:w="3823" w:type="dxa"/>
            <w:vAlign w:val="center"/>
          </w:tcPr>
          <w:p w14:paraId="0E0CCCEE" w14:textId="451B751E" w:rsidR="00601AEC" w:rsidRPr="00F27E93" w:rsidRDefault="00601AEC" w:rsidP="00601AEC">
            <w:pPr>
              <w:spacing w:line="240" w:lineRule="auto"/>
              <w:jc w:val="center"/>
              <w:rPr>
                <w:rFonts w:ascii="Tahoma" w:hAnsi="Tahoma" w:cs="Tahoma"/>
                <w:color w:val="000000"/>
              </w:rPr>
            </w:pPr>
            <w:r w:rsidRPr="00F27E93">
              <w:rPr>
                <w:rFonts w:ascii="Tahoma" w:hAnsi="Tahoma" w:cs="Tahoma"/>
                <w:color w:val="000000"/>
              </w:rPr>
              <w:lastRenderedPageBreak/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1E8B79" w14:textId="3E039B48" w:rsidR="00601AEC" w:rsidRDefault="00601AEC" w:rsidP="00601AE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D95F99" w14:textId="2B68EB6E" w:rsidR="00601AEC" w:rsidRDefault="00601AEC" w:rsidP="00601AE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3544BA" w14:textId="731C9F5E" w:rsidR="00601AEC" w:rsidRDefault="00601AEC" w:rsidP="00601AE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8B7931" w14:paraId="35EEF840" w14:textId="77777777" w:rsidTr="008B7931">
        <w:trPr>
          <w:trHeight w:val="546"/>
        </w:trPr>
        <w:tc>
          <w:tcPr>
            <w:tcW w:w="3823" w:type="dxa"/>
            <w:vAlign w:val="center"/>
          </w:tcPr>
          <w:p w14:paraId="10B0817C" w14:textId="66F62D80" w:rsidR="008B7931" w:rsidRPr="00F27E93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27E93">
              <w:rPr>
                <w:rFonts w:ascii="Tahoma" w:hAnsi="Tahoma" w:cs="Tahoma"/>
                <w:color w:val="000000"/>
              </w:rPr>
              <w:t>18/04/2025 - 20/04/2025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642BD1" w14:textId="3488A9CB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F1CC7D" w14:textId="79E69A8C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910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3EAFE7" w14:textId="4CCAB523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8B7931" w14:paraId="64E840D1" w14:textId="77777777" w:rsidTr="008B7931">
        <w:trPr>
          <w:trHeight w:val="546"/>
        </w:trPr>
        <w:tc>
          <w:tcPr>
            <w:tcW w:w="3823" w:type="dxa"/>
            <w:vAlign w:val="center"/>
          </w:tcPr>
          <w:p w14:paraId="603CFBCF" w14:textId="0D3C83CF" w:rsidR="008B7931" w:rsidRPr="00F27E93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27E93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951981" w14:textId="4288EFD7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003384" w14:textId="5A3DC22E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C53DFE" w14:textId="597BDE05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8B7931" w14:paraId="2E48448B" w14:textId="77777777" w:rsidTr="008B7931">
        <w:trPr>
          <w:trHeight w:val="546"/>
        </w:trPr>
        <w:tc>
          <w:tcPr>
            <w:tcW w:w="3823" w:type="dxa"/>
            <w:vAlign w:val="center"/>
          </w:tcPr>
          <w:p w14:paraId="1B441706" w14:textId="65995CC9" w:rsidR="008B7931" w:rsidRPr="00F27E93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27E93">
              <w:rPr>
                <w:rFonts w:ascii="Tahoma" w:hAnsi="Tahoma" w:cs="Tahoma"/>
                <w:color w:val="000000"/>
              </w:rPr>
              <w:t>21/04/2025 - 30/06/2025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340119" w14:textId="7F0889ED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1ACD3C" w14:textId="05A03526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860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4056A1" w14:textId="3AD98B8F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8B7931" w14:paraId="5C65C70D" w14:textId="77777777" w:rsidTr="008B7931">
        <w:trPr>
          <w:trHeight w:val="546"/>
        </w:trPr>
        <w:tc>
          <w:tcPr>
            <w:tcW w:w="3823" w:type="dxa"/>
            <w:vAlign w:val="center"/>
          </w:tcPr>
          <w:p w14:paraId="75CA6484" w14:textId="47897AE3" w:rsidR="008B7931" w:rsidRPr="00F27E93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27E93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7F219F" w14:textId="418308E8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39D2C3" w14:textId="3408C53D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576260" w14:textId="276C69FC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8B7931" w14:paraId="70929EC3" w14:textId="77777777" w:rsidTr="008B7931">
        <w:trPr>
          <w:trHeight w:val="546"/>
        </w:trPr>
        <w:tc>
          <w:tcPr>
            <w:tcW w:w="3823" w:type="dxa"/>
            <w:vAlign w:val="center"/>
          </w:tcPr>
          <w:p w14:paraId="7D3780F9" w14:textId="003C3793" w:rsidR="008B7931" w:rsidRPr="00F27E93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27E93">
              <w:rPr>
                <w:rFonts w:ascii="Tahoma" w:hAnsi="Tahoma" w:cs="Tahoma"/>
                <w:color w:val="000000"/>
              </w:rPr>
              <w:t>01/07/2025 - 13/07/2025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5BCFE9" w14:textId="00C5151A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43F66F" w14:textId="0F12D922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51E387" w14:textId="53900432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8B7931" w14:paraId="219483B9" w14:textId="77777777" w:rsidTr="008B7931">
        <w:trPr>
          <w:trHeight w:val="546"/>
        </w:trPr>
        <w:tc>
          <w:tcPr>
            <w:tcW w:w="3823" w:type="dxa"/>
            <w:vAlign w:val="center"/>
          </w:tcPr>
          <w:p w14:paraId="6E0749A7" w14:textId="212CC577" w:rsidR="008B7931" w:rsidRPr="00F27E93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27E93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A1783E" w14:textId="5DE2A1B5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8E9DA4" w14:textId="5A627518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42827B" w14:textId="24120884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8B7931" w14:paraId="552067B6" w14:textId="77777777" w:rsidTr="008B7931">
        <w:trPr>
          <w:trHeight w:val="546"/>
        </w:trPr>
        <w:tc>
          <w:tcPr>
            <w:tcW w:w="3823" w:type="dxa"/>
            <w:vAlign w:val="center"/>
          </w:tcPr>
          <w:p w14:paraId="472B6190" w14:textId="4DA02F83" w:rsidR="008B7931" w:rsidRPr="00F27E93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27E93">
              <w:rPr>
                <w:rFonts w:ascii="Tahoma" w:hAnsi="Tahoma" w:cs="Tahoma"/>
                <w:color w:val="000000"/>
              </w:rPr>
              <w:t>14/07/2025 - 31/07/2025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4AA9CD" w14:textId="1F251A01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610B2B" w14:textId="5BF88376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F64776" w14:textId="24CCDC4A" w:rsidR="008B7931" w:rsidRPr="008B7931" w:rsidRDefault="008B7931" w:rsidP="008B7931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8B7931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117730" w14:paraId="045FEEFE" w14:textId="77777777" w:rsidTr="00117730">
        <w:trPr>
          <w:trHeight w:val="546"/>
        </w:trPr>
        <w:tc>
          <w:tcPr>
            <w:tcW w:w="3823" w:type="dxa"/>
            <w:vAlign w:val="center"/>
          </w:tcPr>
          <w:p w14:paraId="46702797" w14:textId="154B8F2E" w:rsidR="00117730" w:rsidRPr="00F27E93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27E93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ABAE29" w14:textId="6C52AD00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4540B8" w14:textId="3E79F98F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D0CD47" w14:textId="052B0EBA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117730" w14:paraId="0770818B" w14:textId="77777777" w:rsidTr="00117730">
        <w:trPr>
          <w:trHeight w:val="546"/>
        </w:trPr>
        <w:tc>
          <w:tcPr>
            <w:tcW w:w="3823" w:type="dxa"/>
            <w:vAlign w:val="center"/>
          </w:tcPr>
          <w:p w14:paraId="3CF6026A" w14:textId="0EC0A258" w:rsidR="00117730" w:rsidRPr="00F27E93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27E93">
              <w:rPr>
                <w:rFonts w:ascii="Tahoma" w:hAnsi="Tahoma" w:cs="Tahoma"/>
                <w:color w:val="000000"/>
              </w:rPr>
              <w:t>01/08/2025 - 30/09/2025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C77E84" w14:textId="2A6FF265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117730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4D658C" w14:textId="6DC81C12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117730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3D6C4D" w14:textId="3CF800FC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117730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117730" w14:paraId="77FFB9B9" w14:textId="77777777" w:rsidTr="00117730">
        <w:trPr>
          <w:trHeight w:val="546"/>
        </w:trPr>
        <w:tc>
          <w:tcPr>
            <w:tcW w:w="3823" w:type="dxa"/>
            <w:vAlign w:val="center"/>
          </w:tcPr>
          <w:p w14:paraId="276D8AAA" w14:textId="0F20BA27" w:rsidR="00117730" w:rsidRPr="00F27E93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27E93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6D61AB" w14:textId="240838E5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48A2A7" w14:textId="6A7B6774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117730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94D016" w14:textId="0AD9C024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117730" w14:paraId="096A45FA" w14:textId="77777777" w:rsidTr="00117730">
        <w:trPr>
          <w:trHeight w:val="546"/>
        </w:trPr>
        <w:tc>
          <w:tcPr>
            <w:tcW w:w="3823" w:type="dxa"/>
            <w:vAlign w:val="center"/>
          </w:tcPr>
          <w:p w14:paraId="1F2B4E69" w14:textId="759215C6" w:rsidR="00117730" w:rsidRPr="00F27E93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27E93">
              <w:rPr>
                <w:rFonts w:ascii="Tahoma" w:hAnsi="Tahoma" w:cs="Tahoma"/>
                <w:color w:val="000000"/>
              </w:rPr>
              <w:t>01/10/2025 - 28/02/2026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6BC206" w14:textId="71AD1B2F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117730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FF3CA4" w14:textId="18F8D15D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117730">
              <w:rPr>
                <w:rFonts w:ascii="Tahoma" w:hAnsi="Tahoma" w:cs="Tahoma"/>
                <w:color w:val="4472C4" w:themeColor="accent1"/>
              </w:rPr>
              <w:t>990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C63EF7" w14:textId="719CAEDB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117730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117730" w14:paraId="14D1232E" w14:textId="77777777" w:rsidTr="00117730">
        <w:trPr>
          <w:trHeight w:val="546"/>
        </w:trPr>
        <w:tc>
          <w:tcPr>
            <w:tcW w:w="3823" w:type="dxa"/>
            <w:vAlign w:val="center"/>
          </w:tcPr>
          <w:p w14:paraId="3F6C1F20" w14:textId="005A4232" w:rsidR="00117730" w:rsidRPr="00F27E93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27E93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F2E47E" w14:textId="11B7B6CD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3495C2" w14:textId="5B5C04C5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62011A" w14:textId="19146A08" w:rsidR="00117730" w:rsidRPr="00117730" w:rsidRDefault="00117730" w:rsidP="0011773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</w:tbl>
    <w:p w14:paraId="464A0FAD" w14:textId="77777777" w:rsidR="002853A9" w:rsidRDefault="002853A9" w:rsidP="002853A9">
      <w:pPr>
        <w:widowControl w:val="0"/>
        <w:autoSpaceDE w:val="0"/>
        <w:autoSpaceDN w:val="0"/>
        <w:adjustRightInd w:val="0"/>
        <w:ind w:right="87"/>
        <w:jc w:val="both"/>
        <w:rPr>
          <w:rStyle w:val="Textoennegrita"/>
          <w:rFonts w:ascii="Source Sans Pro" w:hAnsi="Source Sans Pro"/>
          <w:caps/>
          <w:color w:val="1F4E79" w:themeColor="accent5" w:themeShade="80"/>
        </w:rPr>
      </w:pPr>
    </w:p>
    <w:p w14:paraId="693548FE" w14:textId="77777777" w:rsidR="00BD6A92" w:rsidRPr="005A07ED" w:rsidRDefault="00BD6A92" w:rsidP="00BD6A92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3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FE69CCF" wp14:editId="0D1A8798">
            <wp:extent cx="155575" cy="155575"/>
            <wp:effectExtent l="0" t="0" r="0" b="0"/>
            <wp:docPr id="1992791763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DD09641" wp14:editId="562112C1">
            <wp:extent cx="155575" cy="155575"/>
            <wp:effectExtent l="0" t="0" r="0" b="0"/>
            <wp:docPr id="1262855585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DD95978" wp14:editId="264A24E4">
            <wp:extent cx="155575" cy="155575"/>
            <wp:effectExtent l="0" t="0" r="0" b="0"/>
            <wp:docPr id="61738271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3C3E15D9" w14:textId="77777777" w:rsidR="00BD6A92" w:rsidRPr="002B3148" w:rsidRDefault="00BD6A92" w:rsidP="00BD6A92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34D8FABA" w14:textId="20A5AA60" w:rsidR="00BD6A92" w:rsidRPr="008B056D" w:rsidRDefault="00BD6A92" w:rsidP="00BD6A92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TWO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BD6A92" w14:paraId="0E1BB3AB" w14:textId="77777777" w:rsidTr="00FB7F5F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031783B2" w14:textId="77777777" w:rsidR="00BD6A92" w:rsidRPr="007C7AF9" w:rsidRDefault="00BD6A9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23FA23" w14:textId="77777777" w:rsidR="00BD6A92" w:rsidRPr="005D7715" w:rsidRDefault="00BD6A9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573FEC94" w14:textId="77777777" w:rsidR="00BD6A92" w:rsidRPr="005D7715" w:rsidRDefault="00BD6A9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4A63CEC5" w14:textId="77777777" w:rsidR="00BD6A92" w:rsidRPr="005D7715" w:rsidRDefault="00BD6A92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002FB5" w14:textId="77777777" w:rsidR="00BD6A92" w:rsidRPr="005D7715" w:rsidRDefault="00BD6A9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0C333249" w14:textId="77777777" w:rsidR="00BD6A92" w:rsidRPr="005D7715" w:rsidRDefault="00BD6A9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231CD3D7" w14:textId="77777777" w:rsidR="00BD6A92" w:rsidRPr="005D7715" w:rsidRDefault="00BD6A92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F7B739" w14:textId="77777777" w:rsidR="00BD6A92" w:rsidRPr="005D7715" w:rsidRDefault="00BD6A9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13CD08F" w14:textId="77777777" w:rsidR="00BD6A92" w:rsidRPr="005D7715" w:rsidRDefault="00BD6A92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4519E965" w14:textId="77777777" w:rsidR="00BD6A92" w:rsidRPr="005D7715" w:rsidRDefault="00BD6A92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905C7F" w14:paraId="7AAB9F44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57C850C8" w14:textId="02E5F744" w:rsidR="00905C7F" w:rsidRPr="003A0215" w:rsidRDefault="00905C7F" w:rsidP="00905C7F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>
              <w:rPr>
                <w:rFonts w:ascii="Tahoma" w:hAnsi="Tahoma" w:cs="Tahoma"/>
                <w:color w:val="000000"/>
              </w:rPr>
              <w:t>25</w:t>
            </w:r>
            <w:r w:rsidRPr="00F27E93">
              <w:rPr>
                <w:rFonts w:ascii="Tahoma" w:hAnsi="Tahoma" w:cs="Tahoma"/>
                <w:color w:val="000000"/>
              </w:rPr>
              <w:t xml:space="preserve">/03/2025 - </w:t>
            </w:r>
            <w:r>
              <w:rPr>
                <w:rFonts w:ascii="Tahoma" w:hAnsi="Tahoma" w:cs="Tahoma"/>
                <w:color w:val="000000"/>
              </w:rPr>
              <w:t>31</w:t>
            </w:r>
            <w:r w:rsidRPr="00F27E93">
              <w:rPr>
                <w:rFonts w:ascii="Tahoma" w:hAnsi="Tahoma" w:cs="Tahoma"/>
                <w:color w:val="000000"/>
              </w:rPr>
              <w:t>/0</w:t>
            </w:r>
            <w:r>
              <w:rPr>
                <w:rFonts w:ascii="Tahoma" w:hAnsi="Tahoma" w:cs="Tahoma"/>
                <w:color w:val="000000"/>
              </w:rPr>
              <w:t>3</w:t>
            </w:r>
            <w:r w:rsidRPr="00F27E93">
              <w:rPr>
                <w:rFonts w:ascii="Tahoma" w:hAnsi="Tahoma" w:cs="Tahoma"/>
                <w:color w:val="000000"/>
              </w:rPr>
              <w:t>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CFE232" w14:textId="312FC0B9" w:rsidR="00905C7F" w:rsidRPr="00905C7F" w:rsidRDefault="00905C7F" w:rsidP="00905C7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830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257453" w14:textId="10015333" w:rsidR="00905C7F" w:rsidRPr="00905C7F" w:rsidRDefault="00905C7F" w:rsidP="00905C7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890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EC7E07" w14:textId="1DE184C6" w:rsidR="00905C7F" w:rsidRPr="00905C7F" w:rsidRDefault="00905C7F" w:rsidP="00905C7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1190</w:t>
            </w:r>
          </w:p>
        </w:tc>
      </w:tr>
      <w:tr w:rsidR="00905C7F" w14:paraId="12E3174F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2509F3E8" w14:textId="308DC938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27E93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DEDD08" w14:textId="4E949E3B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D235E7" w14:textId="36872CEE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6AA906" w14:textId="20D7EA92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905C7F" w14:paraId="1E0B4521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712025DB" w14:textId="4A6D4954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/>
              </w:rPr>
            </w:pPr>
            <w:r w:rsidRPr="00601AEC">
              <w:rPr>
                <w:rFonts w:ascii="Tahoma" w:hAnsi="Tahoma" w:cs="Tahoma"/>
                <w:color w:val="000000"/>
              </w:rPr>
              <w:t>01/04/2025 - 17/04/2025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5934AC" w14:textId="164E9A7D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830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469CE6" w14:textId="608970C5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890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FE0B7B" w14:textId="13B81AB9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1190</w:t>
            </w:r>
          </w:p>
        </w:tc>
      </w:tr>
      <w:tr w:rsidR="00905C7F" w14:paraId="1DE041E5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0C9F370F" w14:textId="5DA2E924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/>
              </w:rPr>
            </w:pPr>
            <w:r w:rsidRPr="00F27E93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0FDF63" w14:textId="098A1741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F9C7DC" w14:textId="11AAC353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75162A" w14:textId="67098853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905C7F" w14:paraId="207CEED5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39B3F468" w14:textId="5A0D95CE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16/04/2025 - 19/04/2025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B416FE" w14:textId="46CAD47F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E2E69D" w14:textId="4CC6808F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B5F4CB" w14:textId="498200AA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300</w:t>
            </w:r>
          </w:p>
        </w:tc>
      </w:tr>
      <w:tr w:rsidR="00905C7F" w14:paraId="50B528A0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5C9CF793" w14:textId="5638F65F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D2A217" w14:textId="1EBDF1C3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A0FE1D" w14:textId="6439B541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414306" w14:textId="4683BC44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905C7F" w14:paraId="64F13DD6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722F5BA5" w14:textId="625081FC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20/04/2025 - 30/06/2025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DBBC09" w14:textId="46DA696D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830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C958C0" w14:textId="440B4394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890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5E690E" w14:textId="7F2C5B74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1190</w:t>
            </w:r>
          </w:p>
        </w:tc>
      </w:tr>
      <w:tr w:rsidR="00905C7F" w14:paraId="63DC630D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2F89A326" w14:textId="45979AD4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lastRenderedPageBreak/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44C378" w14:textId="2F30041D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0BA431" w14:textId="601A92BE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A6BE39" w14:textId="49B3666D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905C7F" w14:paraId="77299B91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5DDF45F8" w14:textId="641BA1A3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01/07/2025 - 31/07/2025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8C2078" w14:textId="288C6D95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C69294" w14:textId="755B25CC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F222B1" w14:textId="44E6732A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905C7F" w14:paraId="1C41B64A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192D1682" w14:textId="1314D644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C536BD" w14:textId="2C16FD78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D1F5BC" w14:textId="79F0BBCE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CCF78D" w14:textId="4DE92989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905C7F" w14:paraId="678063F0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6FFAEA68" w14:textId="216C9F55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01/08/2025 - 30/09/2025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FF7A2B" w14:textId="78D33502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FE7200" w14:textId="011897FB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68548D" w14:textId="506B0230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905C7F" w14:paraId="32487532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4CA14DB4" w14:textId="5F29554C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2EC7F5" w14:textId="0D75A6C1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B9EC7B" w14:textId="758AE14C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B1E26E" w14:textId="7613765E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905C7F" w14:paraId="203F2601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039ED30F" w14:textId="4FBA2125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138E62" w14:textId="74E322DC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4A3EB0" w14:textId="180BA178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53ADCB" w14:textId="6E1B13F0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905C7F" w14:paraId="6C0B66FB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71C14D9B" w14:textId="32966ECB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CB3430" w14:textId="3A91D706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9DD919" w14:textId="40926AC0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9E6EBF" w14:textId="17B923E9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905C7F" w14:paraId="700373E2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011BC5FF" w14:textId="5025403B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01/12/2025 - 27/12/2025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8773EC" w14:textId="62DF0E83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76E59F" w14:textId="13C893EA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53F5A4" w14:textId="452197F5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905C7F" w14:paraId="3E372C71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75CF266F" w14:textId="401DF325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026357" w14:textId="194B9206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A9D38E" w14:textId="032D9FC3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25A4FD" w14:textId="25E47A55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905C7F" w14:paraId="4A3A82A3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08A621D6" w14:textId="5805B8DE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28/12/2025 - 02/01/2026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6CC0B8" w14:textId="1DDEF421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2A329A" w14:textId="585BAD96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E41D09" w14:textId="692184FA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905C7F" w14:paraId="1F858705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3D2224B6" w14:textId="6E920219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E727F7" w14:textId="5EF97254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F5245D" w14:textId="6090CF08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810ABC" w14:textId="6BC6E04F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905C7F" w14:paraId="23782BA3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5DCCCCC2" w14:textId="72677709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03/01/2026 - 28/02/2026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D81F65" w14:textId="14089F89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393544" w14:textId="0EF407C8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BD47CC" w14:textId="15E28DB5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905C7F" w14:paraId="677CD58A" w14:textId="77777777" w:rsidTr="00905C7F">
        <w:trPr>
          <w:trHeight w:val="546"/>
        </w:trPr>
        <w:tc>
          <w:tcPr>
            <w:tcW w:w="3823" w:type="dxa"/>
            <w:vAlign w:val="center"/>
          </w:tcPr>
          <w:p w14:paraId="53D9D119" w14:textId="064E7B26" w:rsidR="00905C7F" w:rsidRPr="003A0215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3A021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377EA7" w14:textId="5BFF3ADA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02ACF3" w14:textId="6981AF89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905C7F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B1CFC7" w14:textId="4299A915" w:rsidR="00905C7F" w:rsidRPr="00905C7F" w:rsidRDefault="00905C7F" w:rsidP="00905C7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</w:tbl>
    <w:p w14:paraId="0285FC86" w14:textId="77777777" w:rsidR="00BD6A92" w:rsidRDefault="00BD6A92" w:rsidP="002853A9">
      <w:pPr>
        <w:widowControl w:val="0"/>
        <w:autoSpaceDE w:val="0"/>
        <w:autoSpaceDN w:val="0"/>
        <w:adjustRightInd w:val="0"/>
        <w:ind w:right="87"/>
        <w:jc w:val="both"/>
        <w:rPr>
          <w:rStyle w:val="Textoennegrita"/>
          <w:rFonts w:ascii="Source Sans Pro" w:hAnsi="Source Sans Pro"/>
          <w:caps/>
          <w:color w:val="1F4E79" w:themeColor="accent5" w:themeShade="80"/>
        </w:rPr>
      </w:pPr>
    </w:p>
    <w:p w14:paraId="334978A9" w14:textId="77777777" w:rsidR="009D62DF" w:rsidRDefault="009D62DF" w:rsidP="002853A9">
      <w:pPr>
        <w:widowControl w:val="0"/>
        <w:autoSpaceDE w:val="0"/>
        <w:autoSpaceDN w:val="0"/>
        <w:adjustRightInd w:val="0"/>
        <w:ind w:right="87"/>
        <w:jc w:val="both"/>
        <w:rPr>
          <w:rStyle w:val="Textoennegrita"/>
          <w:rFonts w:ascii="Source Sans Pro" w:hAnsi="Source Sans Pro"/>
          <w:caps/>
          <w:color w:val="1F4E79" w:themeColor="accent5" w:themeShade="80"/>
        </w:rPr>
      </w:pPr>
    </w:p>
    <w:p w14:paraId="224832B8" w14:textId="77777777" w:rsidR="002853A9" w:rsidRPr="005A07ED" w:rsidRDefault="002853A9" w:rsidP="002853A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 w:rsidR="008B056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3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7C6ABAA" wp14:editId="2BB47BD1">
            <wp:extent cx="155575" cy="155575"/>
            <wp:effectExtent l="0" t="0" r="0" b="0"/>
            <wp:docPr id="1293616320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5FEB959" wp14:editId="58195C8E">
            <wp:extent cx="155575" cy="155575"/>
            <wp:effectExtent l="0" t="0" r="0" b="0"/>
            <wp:docPr id="820416087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60008987" wp14:editId="0FA8E6FF">
            <wp:extent cx="155575" cy="155575"/>
            <wp:effectExtent l="0" t="0" r="0" b="0"/>
            <wp:docPr id="1282144282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</w:t>
      </w:r>
      <w:r w:rsidR="008B056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STANDARD</w:t>
      </w:r>
    </w:p>
    <w:p w14:paraId="46CE92A3" w14:textId="77777777" w:rsidR="002853A9" w:rsidRPr="002B3148" w:rsidRDefault="002853A9" w:rsidP="002853A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7DDC503A" w14:textId="77777777" w:rsidR="002853A9" w:rsidRPr="00315264" w:rsidRDefault="008B056D" w:rsidP="00315264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ROCHESTER CONCEPT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905C7F" w14:paraId="704F961A" w14:textId="77777777" w:rsidTr="00FB7F5F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196D0C17" w14:textId="77777777" w:rsidR="00905C7F" w:rsidRPr="007C7AF9" w:rsidRDefault="00905C7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758B6D" w14:textId="77777777" w:rsidR="00905C7F" w:rsidRPr="005D7715" w:rsidRDefault="00905C7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372897F" w14:textId="77777777" w:rsidR="00905C7F" w:rsidRPr="005D7715" w:rsidRDefault="00905C7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1C11B01F" w14:textId="77777777" w:rsidR="00905C7F" w:rsidRPr="005D7715" w:rsidRDefault="00905C7F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9E46B6" w14:textId="77777777" w:rsidR="00905C7F" w:rsidRPr="005D7715" w:rsidRDefault="00905C7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6C0BAFD2" w14:textId="77777777" w:rsidR="00905C7F" w:rsidRPr="005D7715" w:rsidRDefault="00905C7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1765074C" w14:textId="77777777" w:rsidR="00905C7F" w:rsidRPr="005D7715" w:rsidRDefault="00905C7F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D5B9C4" w14:textId="77777777" w:rsidR="00905C7F" w:rsidRPr="005D7715" w:rsidRDefault="00905C7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37444ECC" w14:textId="77777777" w:rsidR="00905C7F" w:rsidRPr="005D7715" w:rsidRDefault="00905C7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528FC399" w14:textId="77777777" w:rsidR="00905C7F" w:rsidRPr="005D7715" w:rsidRDefault="00905C7F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774BCF" w14:paraId="07C63CA8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383E5543" w14:textId="4EB6CB74" w:rsidR="00774BCF" w:rsidRPr="00774BCF" w:rsidRDefault="00774BCF" w:rsidP="00774BCF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774BCF">
              <w:rPr>
                <w:rFonts w:ascii="Tahoma" w:hAnsi="Tahoma" w:cs="Tahoma"/>
                <w:color w:val="000000"/>
              </w:rPr>
              <w:t>25/03/2025 - 31/03/2025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59C1E2" w14:textId="56E22EB9" w:rsidR="00774BCF" w:rsidRPr="00774BCF" w:rsidRDefault="00774BCF" w:rsidP="00774BC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6FCD12" w14:textId="1A31F79B" w:rsidR="00774BCF" w:rsidRPr="00774BCF" w:rsidRDefault="00774BCF" w:rsidP="00774BC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1B20CE" w14:textId="6966D020" w:rsidR="00774BCF" w:rsidRPr="00774BCF" w:rsidRDefault="00774BCF" w:rsidP="00774BC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774BCF" w14:paraId="264B5A28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5B11A6E3" w14:textId="27996943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3C3299" w14:textId="60D4C776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6DF325" w14:textId="42BFEBA5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15AAEF" w14:textId="4C1D4E22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774BCF" w14:paraId="5FDDD87F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33CE8760" w14:textId="0909DD54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/>
              </w:rPr>
            </w:pPr>
            <w:r w:rsidRPr="00774BCF">
              <w:rPr>
                <w:rFonts w:ascii="Tahoma" w:hAnsi="Tahoma" w:cs="Tahoma"/>
                <w:color w:val="000000"/>
              </w:rPr>
              <w:t>01/04/2025 - 16/04/2025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2C355C" w14:textId="42D4A6D6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07C8D6" w14:textId="758A89EE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B09F59" w14:textId="7A70FBBB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774BCF" w14:paraId="621D5A0C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5CC75EB2" w14:textId="75D2A674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/>
              </w:rPr>
            </w:pPr>
            <w:r w:rsidRPr="00774BC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88B558" w14:textId="5DB3D5FC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A1D347" w14:textId="437BF3E7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330A43" w14:textId="508EE3E2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774BCF" w14:paraId="22194BFB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1B146790" w14:textId="58B050FE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17/04/2025 - 20/04/2025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D5B3AF" w14:textId="77B0AEA6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5B3F81" w14:textId="5599257E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A00629" w14:textId="1372558F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774BCF" w14:paraId="7DDF6B09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3F84A40A" w14:textId="0B62FE56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95F4E3" w14:textId="26964270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E09FD4" w14:textId="271771BC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60490D" w14:textId="4003CEC4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</w:tr>
      <w:tr w:rsidR="00ED71E0" w14:paraId="04E4A4F9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7F1A2716" w14:textId="48FA04E0" w:rsidR="00ED71E0" w:rsidRPr="00774BCF" w:rsidRDefault="00ED71E0" w:rsidP="00ED71E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lastRenderedPageBreak/>
              <w:t>21/04/2025 - 30/04/2025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5A69B6" w14:textId="06670C1F" w:rsidR="00ED71E0" w:rsidRPr="00774BCF" w:rsidRDefault="00ED71E0" w:rsidP="00ED71E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8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962231" w14:textId="105EFE73" w:rsidR="00ED71E0" w:rsidRPr="00774BCF" w:rsidRDefault="00ED71E0" w:rsidP="00ED71E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AA78AE" w14:textId="6699D89E" w:rsidR="00ED71E0" w:rsidRPr="00774BCF" w:rsidRDefault="00ED71E0" w:rsidP="00ED71E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ED71E0" w14:paraId="7342DB8D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52999E60" w14:textId="3DEC7D71" w:rsidR="00ED71E0" w:rsidRPr="00774BCF" w:rsidRDefault="00ED71E0" w:rsidP="00ED71E0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5DB25F" w14:textId="308D62FA" w:rsidR="00ED71E0" w:rsidRPr="00774BCF" w:rsidRDefault="00ED71E0" w:rsidP="00ED71E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90DD20" w14:textId="11B4D210" w:rsidR="00ED71E0" w:rsidRPr="00774BCF" w:rsidRDefault="00ED71E0" w:rsidP="00ED71E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7FDCB4" w14:textId="41FC37AA" w:rsidR="00ED71E0" w:rsidRPr="00774BCF" w:rsidRDefault="00ED71E0" w:rsidP="00ED71E0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774BCF" w14:paraId="7C9C44D4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66ED9B4B" w14:textId="5CC9F0ED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01/05/2025 - 30/06/2025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6B7BD0" w14:textId="080675A0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8</w:t>
            </w:r>
            <w:r w:rsidR="00ED71E0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79C628" w14:textId="529F5CC9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 w:rsidR="00ED71E0"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B3E670" w14:textId="3D9A7790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12</w:t>
            </w:r>
            <w:r w:rsidR="00ED71E0"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774BCF" w14:paraId="57E729D5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120979AC" w14:textId="2DA0DB95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08D6A51" w14:textId="63859037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346D0F" w14:textId="5E64094D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48A4CE" w14:textId="1328FBE4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774BCF" w14:paraId="23A375AC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5A3CB6A8" w14:textId="24FC3D4F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01/07/2025 - 31/07/2025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38228C" w14:textId="1450C282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 w:rsidR="00ED71E0"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9234B2" w14:textId="294CB04E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 w:rsidR="00ED71E0"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FC505B" w14:textId="4E166A10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13</w:t>
            </w:r>
            <w:r w:rsidR="00ED71E0"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774BCF" w14:paraId="75BD48EF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50E60D51" w14:textId="6034F87F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99C15B" w14:textId="0C335AA9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9B8D3C" w14:textId="30C6C332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861416" w14:textId="6F577D4B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</w:tr>
      <w:tr w:rsidR="00774BCF" w14:paraId="456B595D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79A3FAD2" w14:textId="6184D355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01/08/2025 - 30/09/2025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DA5030" w14:textId="52D5D152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430BB1" w14:textId="07A03AB1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 w:rsidR="00ED71E0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245F5E" w14:textId="157739DD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13</w:t>
            </w:r>
            <w:r w:rsidR="00ED71E0"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774BCF" w14:paraId="369FD33A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425011D0" w14:textId="4D9A8F96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C827EA" w14:textId="7DFB0AC4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AFFD32" w14:textId="4D605965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91420D" w14:textId="3E51A4E7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774BCF" w14:paraId="167D9361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2C771E21" w14:textId="6EA52CF2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CBAB75" w14:textId="17240A64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 w:rsidR="00ED71E0"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7D8EAE" w14:textId="423E4199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10</w:t>
            </w:r>
            <w:r w:rsidR="00ED71E0"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D787B1" w14:textId="55F5A079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14</w:t>
            </w:r>
            <w:r w:rsidR="00ED71E0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774BCF" w14:paraId="1F20EE18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6A8BB04D" w14:textId="71D009EB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F75F6E" w14:textId="5CC190FC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14B031" w14:textId="2CC8D23F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B8083E" w14:textId="3D2D6499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</w:tr>
      <w:tr w:rsidR="00774BCF" w14:paraId="36DD1CE7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4D5AD1B4" w14:textId="4B68A09F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01/12/2025 - 05/12/2025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2BCF11" w14:textId="08FC0AE3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 w:rsidR="00ED71E0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B38F80" w14:textId="345E180B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 w:rsidR="00ED71E0"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94F08C" w14:textId="201DB48A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13</w:t>
            </w:r>
            <w:r w:rsidR="00ED71E0"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774BCF" w14:paraId="751D2D80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5BAA8EED" w14:textId="3BA9C748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39FF1A" w14:textId="7A3F2883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FC5C98" w14:textId="7CF287FA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78E605" w14:textId="6B3A6F29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774BCF" w14:paraId="4584DFCA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7B676B14" w14:textId="1F449206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06/12/2025 - 08/12/2025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83C78A" w14:textId="77F8CC69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 w:rsidR="00ED71E0"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8ADAEA" w14:textId="0AFCB52F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10</w:t>
            </w:r>
            <w:r w:rsidR="00ED71E0"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FD1E6B" w14:textId="7CEA0A5E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14</w:t>
            </w:r>
            <w:r w:rsidR="00ED71E0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774BCF" w14:paraId="000FA3ED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158A1809" w14:textId="12F0C1B8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4BC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C8C7F7" w14:textId="0BA54A65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AC3F7F" w14:textId="568418E1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0CD336" w14:textId="53522976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</w:tr>
      <w:tr w:rsidR="00774BCF" w14:paraId="59260EA7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5F754A1B" w14:textId="39445BD4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/>
              </w:rPr>
            </w:pPr>
            <w:r w:rsidRPr="00774BCF">
              <w:rPr>
                <w:rFonts w:ascii="Tahoma" w:hAnsi="Tahoma" w:cs="Tahoma"/>
                <w:color w:val="000000"/>
              </w:rPr>
              <w:t>09/12/2025 - 31/12/2025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A8D835" w14:textId="48F9F627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 w:rsidR="00ED71E0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7B4065" w14:textId="37072530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9</w:t>
            </w:r>
            <w:r w:rsidR="00ED71E0"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62460C" w14:textId="024F9E40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 w:rsidRPr="00774BCF">
              <w:rPr>
                <w:rFonts w:ascii="Tahoma" w:hAnsi="Tahoma" w:cs="Tahoma"/>
                <w:color w:val="4472C4" w:themeColor="accent1"/>
              </w:rPr>
              <w:t>13</w:t>
            </w:r>
            <w:r w:rsidR="00ED71E0"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774BCF" w14:paraId="539C5E79" w14:textId="77777777" w:rsidTr="00774BCF">
        <w:trPr>
          <w:trHeight w:val="546"/>
        </w:trPr>
        <w:tc>
          <w:tcPr>
            <w:tcW w:w="3823" w:type="dxa"/>
            <w:vAlign w:val="center"/>
          </w:tcPr>
          <w:p w14:paraId="1C8CC525" w14:textId="0E839F66" w:rsidR="00774BCF" w:rsidRPr="00774BCF" w:rsidRDefault="00774BCF" w:rsidP="00774BCF">
            <w:pPr>
              <w:spacing w:line="240" w:lineRule="auto"/>
              <w:jc w:val="center"/>
              <w:rPr>
                <w:rFonts w:ascii="Tahoma" w:hAnsi="Tahoma" w:cs="Tahoma"/>
                <w:color w:val="000000"/>
              </w:rPr>
            </w:pPr>
            <w:r w:rsidRPr="00774BC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73E5CB" w14:textId="775A0629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439647" w14:textId="552B66EC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E91376" w14:textId="313A1F5B" w:rsidR="00774BCF" w:rsidRPr="00774BCF" w:rsidRDefault="00ED71E0" w:rsidP="00774BC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</w:tbl>
    <w:p w14:paraId="5BC0DBA8" w14:textId="77777777" w:rsidR="002853A9" w:rsidRDefault="002853A9" w:rsidP="002853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10B7ADDA" w14:textId="77777777" w:rsidR="002853A9" w:rsidRPr="005A07ED" w:rsidRDefault="002853A9" w:rsidP="002853A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5DB28E24" wp14:editId="2603DC30">
            <wp:extent cx="155575" cy="155575"/>
            <wp:effectExtent l="0" t="0" r="0" b="0"/>
            <wp:docPr id="991363476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D22E07F" wp14:editId="3E0B57C8">
            <wp:extent cx="155575" cy="155575"/>
            <wp:effectExtent l="0" t="0" r="0" b="0"/>
            <wp:docPr id="57193980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54335FDB" wp14:editId="51F14A58">
            <wp:extent cx="155575" cy="155575"/>
            <wp:effectExtent l="0" t="0" r="0" b="0"/>
            <wp:docPr id="75646945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0BE007D" wp14:editId="0425922E">
            <wp:extent cx="155575" cy="155575"/>
            <wp:effectExtent l="0" t="0" r="0" b="0"/>
            <wp:docPr id="4548054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</w:t>
      </w:r>
      <w:r w:rsidR="00315264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CLÁSICA</w:t>
      </w:r>
    </w:p>
    <w:p w14:paraId="7195344C" w14:textId="77777777" w:rsidR="002853A9" w:rsidRPr="002B3148" w:rsidRDefault="002853A9" w:rsidP="002853A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040438FB" w14:textId="77777777" w:rsidR="002853A9" w:rsidRPr="007D73D1" w:rsidRDefault="00315264" w:rsidP="002853A9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KENTON PALACE BUENOS AIRES</w:t>
      </w:r>
    </w:p>
    <w:p w14:paraId="310AA1EB" w14:textId="77777777" w:rsidR="002853A9" w:rsidRPr="001A0F7D" w:rsidRDefault="002853A9" w:rsidP="002853A9">
      <w:pPr>
        <w:pStyle w:val="Prrafodelista"/>
        <w:spacing w:after="240" w:line="240" w:lineRule="auto"/>
        <w:ind w:left="1440"/>
        <w:jc w:val="both"/>
        <w:rPr>
          <w:rFonts w:ascii="Tahoma" w:hAnsi="Tahoma" w:cs="Tahoma"/>
          <w:b/>
          <w:bCs/>
          <w:caps/>
          <w:color w:val="1F4E79" w:themeColor="accent5" w:themeShade="80"/>
          <w:sz w:val="24"/>
          <w:szCs w:val="24"/>
          <w:lang w:val="en-US"/>
        </w:rPr>
      </w:pP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2853A9" w14:paraId="43F8FE05" w14:textId="77777777" w:rsidTr="0067410C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7FF278B4" w14:textId="77777777" w:rsidR="002853A9" w:rsidRPr="007C7AF9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0D8469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659D5CBA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60FB2854" w14:textId="77777777" w:rsidR="002853A9" w:rsidRPr="005D7715" w:rsidRDefault="002853A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4719C6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28B4930E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327A368F" w14:textId="77777777" w:rsidR="002853A9" w:rsidRPr="005D7715" w:rsidRDefault="002853A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8BE7D0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3348E490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0E754587" w14:textId="77777777" w:rsidR="002853A9" w:rsidRPr="005D7715" w:rsidRDefault="002853A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851CB9" w14:paraId="6FEEF501" w14:textId="77777777" w:rsidTr="00851CB9">
        <w:trPr>
          <w:trHeight w:val="546"/>
        </w:trPr>
        <w:tc>
          <w:tcPr>
            <w:tcW w:w="3823" w:type="dxa"/>
            <w:vAlign w:val="center"/>
          </w:tcPr>
          <w:p w14:paraId="4235E593" w14:textId="608169B6" w:rsidR="00851CB9" w:rsidRPr="00851CB9" w:rsidRDefault="00851CB9" w:rsidP="00851CB9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851CB9">
              <w:rPr>
                <w:rFonts w:ascii="Tahoma" w:hAnsi="Tahoma" w:cs="Tahoma"/>
                <w:color w:val="000000"/>
              </w:rPr>
              <w:t>25/03/2025 - 31/03/2025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B5177D" w14:textId="6EE0EB58" w:rsidR="00851CB9" w:rsidRPr="00851CB9" w:rsidRDefault="00851CB9" w:rsidP="00851CB9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52DD24" w14:textId="28360A3F" w:rsidR="00851CB9" w:rsidRPr="00851CB9" w:rsidRDefault="00851CB9" w:rsidP="00851CB9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FA99E6" w14:textId="19D597B9" w:rsidR="00851CB9" w:rsidRPr="00851CB9" w:rsidRDefault="00851CB9" w:rsidP="00851CB9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15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851CB9" w14:paraId="5590B377" w14:textId="77777777" w:rsidTr="00851CB9">
        <w:trPr>
          <w:trHeight w:val="546"/>
        </w:trPr>
        <w:tc>
          <w:tcPr>
            <w:tcW w:w="3823" w:type="dxa"/>
            <w:vAlign w:val="center"/>
          </w:tcPr>
          <w:p w14:paraId="3D3A0925" w14:textId="1939663B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851CB9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7DABED" w14:textId="36FDC14B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399AFB" w14:textId="0EAF302D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FB8101" w14:textId="1F3895BE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851CB9" w14:paraId="3B235020" w14:textId="77777777" w:rsidTr="00851CB9">
        <w:trPr>
          <w:trHeight w:val="546"/>
        </w:trPr>
        <w:tc>
          <w:tcPr>
            <w:tcW w:w="3823" w:type="dxa"/>
            <w:vAlign w:val="center"/>
          </w:tcPr>
          <w:p w14:paraId="6658A61F" w14:textId="4A13B635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851CB9">
              <w:rPr>
                <w:rFonts w:ascii="Tahoma" w:hAnsi="Tahoma" w:cs="Tahoma"/>
                <w:color w:val="000000"/>
              </w:rPr>
              <w:t>01/04/2025 - 30/06/2025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E9ED18" w14:textId="3042A8FD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39AFE6" w14:textId="73B466EB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1DDFE6" w14:textId="4192BA50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15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851CB9" w14:paraId="75A0FAE4" w14:textId="77777777" w:rsidTr="00851CB9">
        <w:trPr>
          <w:trHeight w:val="546"/>
        </w:trPr>
        <w:tc>
          <w:tcPr>
            <w:tcW w:w="3823" w:type="dxa"/>
            <w:vAlign w:val="center"/>
          </w:tcPr>
          <w:p w14:paraId="71EC5CD7" w14:textId="7141E1BF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851CB9">
              <w:rPr>
                <w:rFonts w:ascii="Tahoma" w:hAnsi="Tahoma" w:cs="Tahoma"/>
                <w:color w:val="000000"/>
              </w:rPr>
              <w:lastRenderedPageBreak/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B28D4F" w14:textId="38D573B6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E3C413" w14:textId="6E842631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E5E578" w14:textId="259E8E21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851CB9" w14:paraId="33CD63B1" w14:textId="77777777" w:rsidTr="00851CB9">
        <w:trPr>
          <w:trHeight w:val="546"/>
        </w:trPr>
        <w:tc>
          <w:tcPr>
            <w:tcW w:w="3823" w:type="dxa"/>
            <w:vAlign w:val="center"/>
          </w:tcPr>
          <w:p w14:paraId="767A593E" w14:textId="077E5C11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851CB9">
              <w:rPr>
                <w:rFonts w:ascii="Tahoma" w:hAnsi="Tahoma" w:cs="Tahoma"/>
                <w:color w:val="000000"/>
              </w:rPr>
              <w:t>01/07/2025 - 31/08/2025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BE8B92" w14:textId="1C8FE3D7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FD3707" w14:textId="07B8796A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350353" w14:textId="56141257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15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851CB9" w14:paraId="6D5041D0" w14:textId="77777777" w:rsidTr="00851CB9">
        <w:trPr>
          <w:trHeight w:val="546"/>
        </w:trPr>
        <w:tc>
          <w:tcPr>
            <w:tcW w:w="3823" w:type="dxa"/>
            <w:vAlign w:val="center"/>
          </w:tcPr>
          <w:p w14:paraId="3EBEB0C9" w14:textId="159EBF6F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851CB9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90E69D" w14:textId="0D651064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EBD579" w14:textId="5E1F2DA7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6964E4" w14:textId="33527295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851CB9" w14:paraId="3B3BB064" w14:textId="77777777" w:rsidTr="00851CB9">
        <w:trPr>
          <w:trHeight w:val="546"/>
        </w:trPr>
        <w:tc>
          <w:tcPr>
            <w:tcW w:w="3823" w:type="dxa"/>
            <w:vAlign w:val="center"/>
          </w:tcPr>
          <w:p w14:paraId="028C390E" w14:textId="0622D534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851CB9">
              <w:rPr>
                <w:rFonts w:ascii="Tahoma" w:hAnsi="Tahoma" w:cs="Tahoma"/>
                <w:color w:val="000000"/>
              </w:rPr>
              <w:t>01/09/2025 - 30/09/2025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758934" w14:textId="7D0287DB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1080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1D75CC" w14:textId="6A4777B8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3CDEC9" w14:textId="3898D5A0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16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851CB9" w14:paraId="1CAD960D" w14:textId="77777777" w:rsidTr="00851CB9">
        <w:trPr>
          <w:trHeight w:val="546"/>
        </w:trPr>
        <w:tc>
          <w:tcPr>
            <w:tcW w:w="3823" w:type="dxa"/>
            <w:vAlign w:val="center"/>
          </w:tcPr>
          <w:p w14:paraId="05DC7607" w14:textId="0159D122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851CB9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A89CAB" w14:textId="5A483543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8F39D0" w14:textId="1F3038E3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A9DDC4" w14:textId="3F7A4AD4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851CB9" w14:paraId="2C049EFC" w14:textId="77777777" w:rsidTr="00851CB9">
        <w:trPr>
          <w:trHeight w:val="546"/>
        </w:trPr>
        <w:tc>
          <w:tcPr>
            <w:tcW w:w="3823" w:type="dxa"/>
            <w:vAlign w:val="center"/>
          </w:tcPr>
          <w:p w14:paraId="069F3536" w14:textId="6DB8C364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851CB9">
              <w:rPr>
                <w:rFonts w:ascii="Tahoma" w:hAnsi="Tahoma" w:cs="Tahoma"/>
                <w:color w:val="000000"/>
              </w:rPr>
              <w:t>01/10/2025 - 31/03/2026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C91490" w14:textId="40F3725C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2697C7" w14:textId="0EFCDD2C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99815D" w14:textId="5C364CEC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17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851CB9" w14:paraId="669F3862" w14:textId="77777777" w:rsidTr="00851CB9">
        <w:trPr>
          <w:trHeight w:val="546"/>
        </w:trPr>
        <w:tc>
          <w:tcPr>
            <w:tcW w:w="3823" w:type="dxa"/>
            <w:vAlign w:val="center"/>
          </w:tcPr>
          <w:p w14:paraId="10090EAD" w14:textId="642CBC74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851CB9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84BE1E" w14:textId="2A31CF87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7E525F" w14:textId="53F3470F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2AFFAC" w14:textId="3D14C0C9" w:rsidR="00851CB9" w:rsidRPr="00851CB9" w:rsidRDefault="00851CB9" w:rsidP="00851CB9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851CB9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</w:tbl>
    <w:p w14:paraId="3477D9DD" w14:textId="77777777" w:rsidR="00851CB9" w:rsidRDefault="00851CB9" w:rsidP="002853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5AF359CE" w14:textId="77777777" w:rsidR="00851CB9" w:rsidRDefault="00851CB9" w:rsidP="002853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613D9200" w14:textId="24F3E48A" w:rsidR="009D62DF" w:rsidRPr="005A07ED" w:rsidRDefault="009D62DF" w:rsidP="009D62DF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F3A8251" wp14:editId="12A633E5">
            <wp:extent cx="155575" cy="155575"/>
            <wp:effectExtent l="0" t="0" r="0" b="0"/>
            <wp:docPr id="270778549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D21A333" wp14:editId="5E7E882F">
            <wp:extent cx="155575" cy="155575"/>
            <wp:effectExtent l="0" t="0" r="0" b="0"/>
            <wp:docPr id="919547411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73B56CE" wp14:editId="7A7DED9B">
            <wp:extent cx="155575" cy="155575"/>
            <wp:effectExtent l="0" t="0" r="0" b="0"/>
            <wp:docPr id="1360786651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C114C2B" wp14:editId="4EA3E703">
            <wp:extent cx="155575" cy="155575"/>
            <wp:effectExtent l="0" t="0" r="0" b="0"/>
            <wp:docPr id="1786655169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CL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ASSIC</w:t>
      </w:r>
    </w:p>
    <w:p w14:paraId="1216E604" w14:textId="77777777" w:rsidR="009D62DF" w:rsidRPr="002B3148" w:rsidRDefault="009D62DF" w:rsidP="009D62DF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1382DD08" w14:textId="5E013711" w:rsidR="009D62DF" w:rsidRPr="007D73D1" w:rsidRDefault="009D62DF" w:rsidP="009D62DF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DAZZLER BY WYNDHAM MAIPU</w:t>
      </w:r>
    </w:p>
    <w:p w14:paraId="1E662A84" w14:textId="77777777" w:rsidR="009D62DF" w:rsidRPr="001A0F7D" w:rsidRDefault="009D62DF" w:rsidP="009D62DF">
      <w:pPr>
        <w:pStyle w:val="Prrafodelista"/>
        <w:spacing w:after="240" w:line="240" w:lineRule="auto"/>
        <w:ind w:left="1440"/>
        <w:jc w:val="both"/>
        <w:rPr>
          <w:rFonts w:ascii="Tahoma" w:hAnsi="Tahoma" w:cs="Tahoma"/>
          <w:b/>
          <w:bCs/>
          <w:caps/>
          <w:color w:val="1F4E79" w:themeColor="accent5" w:themeShade="80"/>
          <w:sz w:val="24"/>
          <w:szCs w:val="24"/>
          <w:lang w:val="en-US"/>
        </w:rPr>
      </w:pP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851CB9" w14:paraId="1800411A" w14:textId="77777777" w:rsidTr="00FB7F5F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2D9AA0C8" w14:textId="77777777" w:rsidR="00851CB9" w:rsidRPr="007C7AF9" w:rsidRDefault="00851CB9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16D44D" w14:textId="77777777" w:rsidR="00851CB9" w:rsidRPr="005D7715" w:rsidRDefault="00851CB9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26DB57EE" w14:textId="77777777" w:rsidR="00851CB9" w:rsidRPr="005D7715" w:rsidRDefault="00851CB9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47C903A7" w14:textId="77777777" w:rsidR="00851CB9" w:rsidRPr="005D7715" w:rsidRDefault="00851CB9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9DEE5F" w14:textId="77777777" w:rsidR="00851CB9" w:rsidRPr="005D7715" w:rsidRDefault="00851CB9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16CE57AE" w14:textId="77777777" w:rsidR="00851CB9" w:rsidRPr="005D7715" w:rsidRDefault="00851CB9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0506654A" w14:textId="77777777" w:rsidR="00851CB9" w:rsidRPr="005D7715" w:rsidRDefault="00851CB9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686866" w14:textId="77777777" w:rsidR="00851CB9" w:rsidRPr="005D7715" w:rsidRDefault="00851CB9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D7A0ACF" w14:textId="77777777" w:rsidR="00851CB9" w:rsidRPr="005D7715" w:rsidRDefault="00851CB9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4DFDADC5" w14:textId="77777777" w:rsidR="00851CB9" w:rsidRPr="005D7715" w:rsidRDefault="00851CB9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EF045C" w14:paraId="4C02DE6F" w14:textId="77777777" w:rsidTr="00EF045C">
        <w:trPr>
          <w:trHeight w:val="546"/>
        </w:trPr>
        <w:tc>
          <w:tcPr>
            <w:tcW w:w="3823" w:type="dxa"/>
            <w:vAlign w:val="center"/>
          </w:tcPr>
          <w:p w14:paraId="5CCE3073" w14:textId="72AE5EAD" w:rsidR="00EF045C" w:rsidRPr="00EF045C" w:rsidRDefault="00EF045C" w:rsidP="00EF045C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EF045C">
              <w:rPr>
                <w:rFonts w:ascii="Tahoma" w:hAnsi="Tahoma" w:cs="Tahoma"/>
                <w:color w:val="000000"/>
              </w:rPr>
              <w:t>25/03/2025 - 31/03/2025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2599D8" w14:textId="0BC264A9" w:rsidR="00EF045C" w:rsidRPr="00EF045C" w:rsidRDefault="00EF045C" w:rsidP="00EF045C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8BED27" w14:textId="3B9C6224" w:rsidR="00EF045C" w:rsidRPr="00EF045C" w:rsidRDefault="00EF045C" w:rsidP="00EF045C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960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15CA68" w14:textId="796DC223" w:rsidR="00EF045C" w:rsidRPr="00EF045C" w:rsidRDefault="00EF045C" w:rsidP="00EF045C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1460</w:t>
            </w:r>
          </w:p>
        </w:tc>
      </w:tr>
      <w:tr w:rsidR="00EF045C" w14:paraId="03497A36" w14:textId="77777777" w:rsidTr="00EF045C">
        <w:trPr>
          <w:trHeight w:val="546"/>
        </w:trPr>
        <w:tc>
          <w:tcPr>
            <w:tcW w:w="3823" w:type="dxa"/>
            <w:vAlign w:val="center"/>
          </w:tcPr>
          <w:p w14:paraId="251C1C52" w14:textId="239E3137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EF045C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774104" w14:textId="69DBD28D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061E60" w14:textId="53AFF4AC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C8469B" w14:textId="204A5350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110</w:t>
            </w:r>
          </w:p>
        </w:tc>
      </w:tr>
      <w:tr w:rsidR="00EF045C" w14:paraId="43EAA289" w14:textId="77777777" w:rsidTr="00EF045C">
        <w:trPr>
          <w:trHeight w:val="546"/>
        </w:trPr>
        <w:tc>
          <w:tcPr>
            <w:tcW w:w="3823" w:type="dxa"/>
            <w:vAlign w:val="center"/>
          </w:tcPr>
          <w:p w14:paraId="34E20B30" w14:textId="618D55E2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EF045C">
              <w:rPr>
                <w:rFonts w:ascii="Tahoma" w:hAnsi="Tahoma" w:cs="Tahoma"/>
                <w:color w:val="000000"/>
              </w:rPr>
              <w:t>01/04/2025 - 30/06/2025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D3F24D" w14:textId="0301A430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0357DB" w14:textId="53D3385A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960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4E24E8" w14:textId="6965A43F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1460</w:t>
            </w:r>
          </w:p>
        </w:tc>
      </w:tr>
      <w:tr w:rsidR="00EF045C" w14:paraId="356D432A" w14:textId="77777777" w:rsidTr="00EF045C">
        <w:trPr>
          <w:trHeight w:val="546"/>
        </w:trPr>
        <w:tc>
          <w:tcPr>
            <w:tcW w:w="3823" w:type="dxa"/>
            <w:vAlign w:val="center"/>
          </w:tcPr>
          <w:p w14:paraId="1B6A3BD6" w14:textId="49FFCE31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EF045C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8640F4" w14:textId="68C04FFF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76C408" w14:textId="40F47097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4B3641" w14:textId="3ED761F6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110</w:t>
            </w:r>
          </w:p>
        </w:tc>
      </w:tr>
      <w:tr w:rsidR="00EF045C" w14:paraId="10A97547" w14:textId="77777777" w:rsidTr="00EF045C">
        <w:trPr>
          <w:trHeight w:val="546"/>
        </w:trPr>
        <w:tc>
          <w:tcPr>
            <w:tcW w:w="3823" w:type="dxa"/>
            <w:vAlign w:val="center"/>
          </w:tcPr>
          <w:p w14:paraId="3BB67D25" w14:textId="1579A9BB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EF045C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EBDAF1" w14:textId="771A0C14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3B3BFA" w14:textId="2E04FC00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9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7892EE" w14:textId="13D55E40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14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EF045C" w14:paraId="1EBFF38A" w14:textId="77777777" w:rsidTr="00EF045C">
        <w:trPr>
          <w:trHeight w:val="546"/>
        </w:trPr>
        <w:tc>
          <w:tcPr>
            <w:tcW w:w="3823" w:type="dxa"/>
            <w:vAlign w:val="center"/>
          </w:tcPr>
          <w:p w14:paraId="5004DCD7" w14:textId="4A88A9BB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EF045C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98F8D9" w14:textId="31C3E6C3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8F8761" w14:textId="39FAFCFC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497950" w14:textId="6CC82E8E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110</w:t>
            </w:r>
          </w:p>
        </w:tc>
      </w:tr>
      <w:tr w:rsidR="00EF045C" w14:paraId="07FB9F5F" w14:textId="77777777" w:rsidTr="00EF045C">
        <w:trPr>
          <w:trHeight w:val="546"/>
        </w:trPr>
        <w:tc>
          <w:tcPr>
            <w:tcW w:w="3823" w:type="dxa"/>
            <w:vAlign w:val="center"/>
          </w:tcPr>
          <w:p w14:paraId="44EECA2D" w14:textId="08F04B78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EF045C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CF0069" w14:textId="7A98E064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4F6A5F" w14:textId="04AA04D1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B0C17D" w14:textId="7CDCF31C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17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EF045C" w14:paraId="3B1D1DD5" w14:textId="77777777" w:rsidTr="00EF045C">
        <w:trPr>
          <w:trHeight w:val="546"/>
        </w:trPr>
        <w:tc>
          <w:tcPr>
            <w:tcW w:w="3823" w:type="dxa"/>
            <w:vAlign w:val="center"/>
          </w:tcPr>
          <w:p w14:paraId="5B1DB383" w14:textId="66F09AE9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EF045C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7C84AE" w14:textId="3B445B11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FAC3C1" w14:textId="48666F78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3493F6" w14:textId="414DE2B5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EF045C" w14:paraId="0C86898B" w14:textId="77777777" w:rsidTr="00EF045C">
        <w:trPr>
          <w:trHeight w:val="546"/>
        </w:trPr>
        <w:tc>
          <w:tcPr>
            <w:tcW w:w="3823" w:type="dxa"/>
            <w:vAlign w:val="center"/>
          </w:tcPr>
          <w:p w14:paraId="670E4992" w14:textId="72E0C305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EF045C">
              <w:rPr>
                <w:rFonts w:ascii="Tahoma" w:hAnsi="Tahoma" w:cs="Tahoma"/>
                <w:color w:val="000000"/>
              </w:rPr>
              <w:t>01/12/2025 - 28/02/2026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295409" w14:textId="0C0B9F1B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89A9A0" w14:textId="4179879B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3D161F" w14:textId="2BC056C5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15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EF045C" w14:paraId="4DB8408B" w14:textId="77777777" w:rsidTr="00EF045C">
        <w:trPr>
          <w:trHeight w:val="546"/>
        </w:trPr>
        <w:tc>
          <w:tcPr>
            <w:tcW w:w="3823" w:type="dxa"/>
            <w:vAlign w:val="center"/>
          </w:tcPr>
          <w:p w14:paraId="20574AA7" w14:textId="15A3D31B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EF045C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D7A223" w14:textId="11A4A93B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73FEC5" w14:textId="5941174C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018E2D" w14:textId="312796E0" w:rsidR="00EF045C" w:rsidRPr="00EF045C" w:rsidRDefault="00EF045C" w:rsidP="00EF045C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F045C">
              <w:rPr>
                <w:rFonts w:ascii="Tahoma" w:hAnsi="Tahoma" w:cs="Tahoma"/>
                <w:color w:val="4472C4" w:themeColor="accent1"/>
              </w:rPr>
              <w:t>110</w:t>
            </w:r>
          </w:p>
        </w:tc>
      </w:tr>
    </w:tbl>
    <w:p w14:paraId="45D9CA81" w14:textId="77777777" w:rsidR="009D62DF" w:rsidRDefault="009D62DF" w:rsidP="009D62D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57408510" w14:textId="77777777" w:rsidR="009D62DF" w:rsidRDefault="009D62DF" w:rsidP="002853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6F6C9B4F" w14:textId="77777777" w:rsidR="00EF045C" w:rsidRDefault="00EF045C" w:rsidP="002853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1679399B" w14:textId="77777777" w:rsidR="002853A9" w:rsidRPr="005A07ED" w:rsidRDefault="002853A9" w:rsidP="002853A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lastRenderedPageBreak/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065AF3A" wp14:editId="4800069B">
            <wp:extent cx="155575" cy="155575"/>
            <wp:effectExtent l="0" t="0" r="0" b="0"/>
            <wp:docPr id="1180564249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40A4D89" wp14:editId="5A4D69D1">
            <wp:extent cx="155575" cy="155575"/>
            <wp:effectExtent l="0" t="0" r="0" b="0"/>
            <wp:docPr id="93876120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66E16A17" wp14:editId="70AFD529">
            <wp:extent cx="155575" cy="155575"/>
            <wp:effectExtent l="0" t="0" r="0" b="0"/>
            <wp:docPr id="2146046045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249179D0" wp14:editId="7BFAD409">
            <wp:extent cx="155575" cy="155575"/>
            <wp:effectExtent l="0" t="0" r="0" b="0"/>
            <wp:docPr id="300201695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</w:t>
      </w:r>
      <w:r w:rsidR="00315264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STANDARD</w:t>
      </w:r>
    </w:p>
    <w:p w14:paraId="43A3ACAD" w14:textId="77777777" w:rsidR="002853A9" w:rsidRPr="002B3148" w:rsidRDefault="002853A9" w:rsidP="002853A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7924399E" w14:textId="77777777" w:rsidR="002853A9" w:rsidRPr="00315264" w:rsidRDefault="00315264" w:rsidP="00315264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474 BUENOS AIRES HOTEL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2853A9" w14:paraId="4462698B" w14:textId="77777777" w:rsidTr="0067410C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7DC35B41" w14:textId="77777777" w:rsidR="002853A9" w:rsidRPr="007C7AF9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90CC5E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2FFD0073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18070E80" w14:textId="77777777" w:rsidR="002853A9" w:rsidRPr="005D7715" w:rsidRDefault="002853A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C40C5B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391AE051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571C546C" w14:textId="77777777" w:rsidR="002853A9" w:rsidRPr="005D7715" w:rsidRDefault="002853A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DF9AA2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13C2C2B" w14:textId="77777777" w:rsidR="002853A9" w:rsidRPr="005D7715" w:rsidRDefault="002853A9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3C773614" w14:textId="77777777" w:rsidR="002853A9" w:rsidRPr="005D7715" w:rsidRDefault="002853A9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C97167" w14:paraId="1B08BEF0" w14:textId="77777777" w:rsidTr="00C97167">
        <w:trPr>
          <w:trHeight w:val="546"/>
        </w:trPr>
        <w:tc>
          <w:tcPr>
            <w:tcW w:w="3823" w:type="dxa"/>
            <w:vAlign w:val="center"/>
          </w:tcPr>
          <w:p w14:paraId="0E77CFE4" w14:textId="1AFB6909" w:rsidR="00C97167" w:rsidRPr="00C97167" w:rsidRDefault="00C97167" w:rsidP="00C97167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C97167">
              <w:rPr>
                <w:rFonts w:ascii="Tahoma" w:hAnsi="Tahoma" w:cs="Tahoma"/>
                <w:color w:val="000000"/>
              </w:rPr>
              <w:t>25/03/2025 - 31/03/2025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6F21DD" w14:textId="1980230F" w:rsidR="00C97167" w:rsidRPr="00C97167" w:rsidRDefault="00C97167" w:rsidP="00C97167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72F26E" w14:textId="6F51B592" w:rsidR="00C97167" w:rsidRPr="00C97167" w:rsidRDefault="00C97167" w:rsidP="00C97167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CB22F4" w14:textId="6F28BF68" w:rsidR="00C97167" w:rsidRPr="00C97167" w:rsidRDefault="00C97167" w:rsidP="00C97167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17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C97167" w14:paraId="2DCED7E0" w14:textId="77777777" w:rsidTr="00C97167">
        <w:trPr>
          <w:trHeight w:val="546"/>
        </w:trPr>
        <w:tc>
          <w:tcPr>
            <w:tcW w:w="3823" w:type="dxa"/>
            <w:vAlign w:val="center"/>
          </w:tcPr>
          <w:p w14:paraId="3991BDED" w14:textId="2BDE910E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30048A" w14:textId="287E0B92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2AFAFF" w14:textId="6949EF57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EBF2D0" w14:textId="2CC90C69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C97167" w14:paraId="4B053CC5" w14:textId="77777777" w:rsidTr="00C97167">
        <w:trPr>
          <w:trHeight w:val="546"/>
        </w:trPr>
        <w:tc>
          <w:tcPr>
            <w:tcW w:w="3823" w:type="dxa"/>
            <w:vAlign w:val="center"/>
          </w:tcPr>
          <w:p w14:paraId="715F574A" w14:textId="146F90CB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000000"/>
              </w:rPr>
              <w:t>01/04/2025 - 30/06/2025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A4B6E1" w14:textId="672BCA9E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08BF76" w14:textId="704A2AEC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A5F719" w14:textId="6982FABB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17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C97167" w14:paraId="1D0661CE" w14:textId="77777777" w:rsidTr="00C97167">
        <w:trPr>
          <w:trHeight w:val="546"/>
        </w:trPr>
        <w:tc>
          <w:tcPr>
            <w:tcW w:w="3823" w:type="dxa"/>
            <w:vAlign w:val="center"/>
          </w:tcPr>
          <w:p w14:paraId="557B66F7" w14:textId="171272E5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29F888" w14:textId="1C7CD3F9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3066CD" w14:textId="5CAD37F3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E4A7CE" w14:textId="7DF18DCE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C97167" w14:paraId="3423C044" w14:textId="77777777" w:rsidTr="00C97167">
        <w:trPr>
          <w:trHeight w:val="546"/>
        </w:trPr>
        <w:tc>
          <w:tcPr>
            <w:tcW w:w="3823" w:type="dxa"/>
            <w:vAlign w:val="center"/>
          </w:tcPr>
          <w:p w14:paraId="0812BF82" w14:textId="39CE890B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499047" w14:textId="7AED6FCE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30DA84" w14:textId="58DC91A7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3BFB47" w14:textId="1CB1AEAA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18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C97167" w14:paraId="0216CB94" w14:textId="77777777" w:rsidTr="00C97167">
        <w:trPr>
          <w:trHeight w:val="546"/>
        </w:trPr>
        <w:tc>
          <w:tcPr>
            <w:tcW w:w="3823" w:type="dxa"/>
            <w:vAlign w:val="center"/>
          </w:tcPr>
          <w:p w14:paraId="65EE388B" w14:textId="436C3A45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FC0C67" w14:textId="13398D75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74B871" w14:textId="0A058C3F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D4859D" w14:textId="063A5E55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C97167" w14:paraId="2D17FF6D" w14:textId="77777777" w:rsidTr="00C97167">
        <w:trPr>
          <w:trHeight w:val="546"/>
        </w:trPr>
        <w:tc>
          <w:tcPr>
            <w:tcW w:w="3823" w:type="dxa"/>
            <w:vAlign w:val="center"/>
          </w:tcPr>
          <w:p w14:paraId="7CB3C2B8" w14:textId="2A0449A7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000000"/>
              </w:rPr>
              <w:t>01/10/2025 - 31/12/2025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420A5A" w14:textId="04E6D178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93DBC3" w14:textId="48236CA9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62A31A" w14:textId="5EF55E37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20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C97167" w14:paraId="55C13432" w14:textId="77777777" w:rsidTr="00C97167">
        <w:trPr>
          <w:trHeight w:val="546"/>
        </w:trPr>
        <w:tc>
          <w:tcPr>
            <w:tcW w:w="3823" w:type="dxa"/>
            <w:vAlign w:val="center"/>
          </w:tcPr>
          <w:p w14:paraId="24C27540" w14:textId="018A4451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18D817" w14:textId="6F6D121B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26D1E7" w14:textId="3B2D7312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4F8C2C" w14:textId="4147E6D9" w:rsidR="00C97167" w:rsidRPr="00C97167" w:rsidRDefault="00C97167" w:rsidP="00C9716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C97167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</w:tbl>
    <w:p w14:paraId="733C7CB2" w14:textId="77777777" w:rsidR="002853A9" w:rsidRDefault="002853A9" w:rsidP="002853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7288AE13" w14:textId="2D4098A8" w:rsidR="002853A9" w:rsidRPr="005A07ED" w:rsidRDefault="002853A9" w:rsidP="002853A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60A5554E" wp14:editId="41C66ABA">
            <wp:extent cx="155575" cy="155575"/>
            <wp:effectExtent l="0" t="0" r="0" b="0"/>
            <wp:docPr id="141871167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3F92FCB" wp14:editId="39AB70DD">
            <wp:extent cx="155575" cy="155575"/>
            <wp:effectExtent l="0" t="0" r="0" b="0"/>
            <wp:docPr id="1717707817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1159A57" wp14:editId="34CEBD18">
            <wp:extent cx="155575" cy="155575"/>
            <wp:effectExtent l="0" t="0" r="0" b="0"/>
            <wp:docPr id="81156462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A39121D" wp14:editId="7A78EA6A">
            <wp:extent cx="155575" cy="155575"/>
            <wp:effectExtent l="0" t="0" r="0" b="0"/>
            <wp:docPr id="152329770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SUPERIOR </w:t>
      </w:r>
      <w:r w:rsidR="00BD6A92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–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CONFORT</w:t>
      </w:r>
    </w:p>
    <w:p w14:paraId="008B0106" w14:textId="77777777" w:rsidR="002853A9" w:rsidRPr="002B3148" w:rsidRDefault="002853A9" w:rsidP="002853A9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6FB2E8DE" w14:textId="77777777" w:rsidR="002853A9" w:rsidRPr="00315264" w:rsidRDefault="002853A9" w:rsidP="00315264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GRAND BRIZO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530D4F" w14:paraId="31DF3939" w14:textId="77777777" w:rsidTr="00FB7F5F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651D3815" w14:textId="77777777" w:rsidR="00530D4F" w:rsidRPr="007C7AF9" w:rsidRDefault="00530D4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FD730B" w14:textId="77777777" w:rsidR="00530D4F" w:rsidRPr="005D7715" w:rsidRDefault="00530D4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123338AD" w14:textId="77777777" w:rsidR="00530D4F" w:rsidRPr="005D7715" w:rsidRDefault="00530D4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521209DB" w14:textId="77777777" w:rsidR="00530D4F" w:rsidRPr="005D7715" w:rsidRDefault="00530D4F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10FB91" w14:textId="77777777" w:rsidR="00530D4F" w:rsidRPr="005D7715" w:rsidRDefault="00530D4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3B8F9775" w14:textId="77777777" w:rsidR="00530D4F" w:rsidRPr="005D7715" w:rsidRDefault="00530D4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0EB23CAC" w14:textId="77777777" w:rsidR="00530D4F" w:rsidRPr="005D7715" w:rsidRDefault="00530D4F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CE4BCD" w14:textId="77777777" w:rsidR="00530D4F" w:rsidRPr="005D7715" w:rsidRDefault="00530D4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133EF5F4" w14:textId="77777777" w:rsidR="00530D4F" w:rsidRPr="005D7715" w:rsidRDefault="00530D4F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716E5C7E" w14:textId="77777777" w:rsidR="00530D4F" w:rsidRPr="005D7715" w:rsidRDefault="00530D4F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530D4F" w14:paraId="29A0585E" w14:textId="77777777" w:rsidTr="00530D4F">
        <w:trPr>
          <w:trHeight w:val="546"/>
        </w:trPr>
        <w:tc>
          <w:tcPr>
            <w:tcW w:w="3823" w:type="dxa"/>
            <w:vAlign w:val="center"/>
          </w:tcPr>
          <w:p w14:paraId="5BA30550" w14:textId="4366CDDF" w:rsidR="00530D4F" w:rsidRPr="00530D4F" w:rsidRDefault="00530D4F" w:rsidP="00530D4F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530D4F">
              <w:rPr>
                <w:rFonts w:ascii="Tahoma" w:hAnsi="Tahoma" w:cs="Tahoma"/>
                <w:color w:val="000000"/>
              </w:rPr>
              <w:t>25/03/2025 - 31/03/2025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0FC474" w14:textId="37E7DDC4" w:rsidR="00530D4F" w:rsidRPr="00530D4F" w:rsidRDefault="00530D4F" w:rsidP="00530D4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F04951" w14:textId="55338869" w:rsidR="00530D4F" w:rsidRPr="00530D4F" w:rsidRDefault="00530D4F" w:rsidP="00530D4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1160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398497" w14:textId="350506AD" w:rsidR="00530D4F" w:rsidRPr="00530D4F" w:rsidRDefault="00530D4F" w:rsidP="00530D4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2020</w:t>
            </w:r>
          </w:p>
        </w:tc>
      </w:tr>
      <w:tr w:rsidR="00530D4F" w14:paraId="601F45AC" w14:textId="77777777" w:rsidTr="00530D4F">
        <w:trPr>
          <w:trHeight w:val="546"/>
        </w:trPr>
        <w:tc>
          <w:tcPr>
            <w:tcW w:w="3823" w:type="dxa"/>
            <w:vAlign w:val="center"/>
          </w:tcPr>
          <w:p w14:paraId="076ADAE1" w14:textId="1A2D4803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530D4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5B9D37" w14:textId="49F9A43C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AB18A7" w14:textId="091A8C0D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DD980F" w14:textId="516C571C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190</w:t>
            </w:r>
          </w:p>
        </w:tc>
      </w:tr>
      <w:tr w:rsidR="00530D4F" w14:paraId="0E6E0C04" w14:textId="77777777" w:rsidTr="00530D4F">
        <w:trPr>
          <w:trHeight w:val="546"/>
        </w:trPr>
        <w:tc>
          <w:tcPr>
            <w:tcW w:w="3823" w:type="dxa"/>
            <w:vAlign w:val="center"/>
          </w:tcPr>
          <w:p w14:paraId="2AC0C99A" w14:textId="18428B55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530D4F">
              <w:rPr>
                <w:rFonts w:ascii="Tahoma" w:hAnsi="Tahoma" w:cs="Tahoma"/>
                <w:color w:val="000000"/>
              </w:rPr>
              <w:t>01/04/2025 - 30/06/2025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02E4EC" w14:textId="2479A612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200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15129E" w14:textId="72B3D346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780BEA" w14:textId="3F395D59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19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530D4F" w14:paraId="7821B379" w14:textId="77777777" w:rsidTr="00530D4F">
        <w:trPr>
          <w:trHeight w:val="546"/>
        </w:trPr>
        <w:tc>
          <w:tcPr>
            <w:tcW w:w="3823" w:type="dxa"/>
            <w:vAlign w:val="center"/>
          </w:tcPr>
          <w:p w14:paraId="2ECFC09C" w14:textId="1B12D087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530D4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1CDB43" w14:textId="47C24371" w:rsidR="00530D4F" w:rsidRPr="00530D4F" w:rsidRDefault="00BF7323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149B31" w14:textId="36B7172A" w:rsidR="00530D4F" w:rsidRPr="00530D4F" w:rsidRDefault="00BF7323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927865" w14:textId="6399E249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</w:t>
            </w:r>
            <w:r w:rsidR="00BF7323"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530D4F" w14:paraId="0A3C977A" w14:textId="77777777" w:rsidTr="00530D4F">
        <w:trPr>
          <w:trHeight w:val="546"/>
        </w:trPr>
        <w:tc>
          <w:tcPr>
            <w:tcW w:w="3823" w:type="dxa"/>
            <w:vAlign w:val="center"/>
          </w:tcPr>
          <w:p w14:paraId="3FEF21AB" w14:textId="306FB297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530D4F">
              <w:rPr>
                <w:rFonts w:ascii="Tahoma" w:hAnsi="Tahoma" w:cs="Tahoma"/>
                <w:color w:val="000000"/>
              </w:rPr>
              <w:t>01/07/2025 - 31/07/2025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EB6893" w14:textId="454027F9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12</w:t>
            </w:r>
            <w:r w:rsidR="00BF7323"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17A5E0" w14:textId="7B14AACD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11</w:t>
            </w:r>
            <w:r w:rsidR="00BF7323"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432703" w14:textId="668F18E7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20</w:t>
            </w:r>
            <w:r w:rsidR="00BF7323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530D4F" w14:paraId="415CABD3" w14:textId="77777777" w:rsidTr="00530D4F">
        <w:trPr>
          <w:trHeight w:val="546"/>
        </w:trPr>
        <w:tc>
          <w:tcPr>
            <w:tcW w:w="3823" w:type="dxa"/>
            <w:vAlign w:val="center"/>
          </w:tcPr>
          <w:p w14:paraId="518BE0B0" w14:textId="068B9A9E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530D4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3790B5" w14:textId="4BE93DAC" w:rsidR="00530D4F" w:rsidRPr="00530D4F" w:rsidRDefault="00BF7323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B7689D" w14:textId="69AD2F12" w:rsidR="00530D4F" w:rsidRPr="00530D4F" w:rsidRDefault="00BF7323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35286C" w14:textId="33F3BF99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190</w:t>
            </w:r>
          </w:p>
        </w:tc>
      </w:tr>
      <w:tr w:rsidR="00530D4F" w14:paraId="3F1D8532" w14:textId="77777777" w:rsidTr="00530D4F">
        <w:trPr>
          <w:trHeight w:val="546"/>
        </w:trPr>
        <w:tc>
          <w:tcPr>
            <w:tcW w:w="3823" w:type="dxa"/>
            <w:vAlign w:val="center"/>
          </w:tcPr>
          <w:p w14:paraId="1B388968" w14:textId="7729F619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530D4F">
              <w:rPr>
                <w:rFonts w:ascii="Tahoma" w:hAnsi="Tahoma" w:cs="Tahoma"/>
                <w:color w:val="000000"/>
              </w:rPr>
              <w:t>01/08/2025 - 30/09/2025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FC26C2" w14:textId="2194D7B0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12</w:t>
            </w:r>
            <w:r w:rsidR="00BF7323"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67C15B" w14:textId="6623348E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1140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71BAF0" w14:textId="18EFA460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19</w:t>
            </w:r>
            <w:r w:rsidR="00BF7323"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530D4F" w14:paraId="72D3CB30" w14:textId="77777777" w:rsidTr="00530D4F">
        <w:trPr>
          <w:trHeight w:val="546"/>
        </w:trPr>
        <w:tc>
          <w:tcPr>
            <w:tcW w:w="3823" w:type="dxa"/>
            <w:vAlign w:val="center"/>
          </w:tcPr>
          <w:p w14:paraId="6A8B9A51" w14:textId="7E42EBDA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530D4F">
              <w:rPr>
                <w:rFonts w:ascii="Tahoma" w:hAnsi="Tahoma" w:cs="Tahoma"/>
                <w:color w:val="000000"/>
              </w:rPr>
              <w:lastRenderedPageBreak/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ABF663" w14:textId="3FFC8D77" w:rsidR="00530D4F" w:rsidRPr="00530D4F" w:rsidRDefault="00BF7323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17E917" w14:textId="50652D92" w:rsidR="00530D4F" w:rsidRPr="00530D4F" w:rsidRDefault="00BF7323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55E8E0" w14:textId="7FF4CB4E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</w:t>
            </w:r>
            <w:r w:rsidR="00BF7323"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530D4F" w14:paraId="692AE4FB" w14:textId="77777777" w:rsidTr="00530D4F">
        <w:trPr>
          <w:trHeight w:val="546"/>
        </w:trPr>
        <w:tc>
          <w:tcPr>
            <w:tcW w:w="3823" w:type="dxa"/>
            <w:vAlign w:val="center"/>
          </w:tcPr>
          <w:p w14:paraId="4226ED45" w14:textId="22804CD2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530D4F">
              <w:rPr>
                <w:rFonts w:ascii="Tahoma" w:hAnsi="Tahoma" w:cs="Tahoma"/>
                <w:color w:val="000000"/>
              </w:rPr>
              <w:t>01/10/2025 - 28/02/2026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693B11" w14:textId="6508D1F1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13</w:t>
            </w:r>
            <w:r w:rsidR="00BF7323"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0BF48F" w14:textId="2BF7551A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12</w:t>
            </w:r>
            <w:r w:rsidR="00BF7323"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B1F5AD" w14:textId="4A887FC4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2210</w:t>
            </w:r>
          </w:p>
        </w:tc>
      </w:tr>
      <w:tr w:rsidR="00530D4F" w14:paraId="226C435D" w14:textId="77777777" w:rsidTr="00530D4F">
        <w:trPr>
          <w:trHeight w:val="546"/>
        </w:trPr>
        <w:tc>
          <w:tcPr>
            <w:tcW w:w="3823" w:type="dxa"/>
            <w:vAlign w:val="center"/>
          </w:tcPr>
          <w:p w14:paraId="2D9F6A0B" w14:textId="0FE4A889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530D4F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B4014F" w14:textId="78DC6D19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1</w:t>
            </w:r>
            <w:r w:rsidR="00BF7323"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A32152" w14:textId="41718C8B" w:rsidR="00530D4F" w:rsidRPr="00530D4F" w:rsidRDefault="00BF7323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4216AA" w14:textId="3D570A26" w:rsidR="00530D4F" w:rsidRPr="00530D4F" w:rsidRDefault="00530D4F" w:rsidP="00530D4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530D4F">
              <w:rPr>
                <w:rFonts w:ascii="Tahoma" w:hAnsi="Tahoma" w:cs="Tahoma"/>
                <w:color w:val="4472C4" w:themeColor="accent1"/>
              </w:rPr>
              <w:t>2</w:t>
            </w:r>
            <w:r w:rsidR="00BF7323"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</w:tbl>
    <w:p w14:paraId="699A79B3" w14:textId="77777777" w:rsidR="002853A9" w:rsidRDefault="002853A9" w:rsidP="002853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663BADB4" w14:textId="77777777" w:rsidR="002853A9" w:rsidRPr="007642C7" w:rsidRDefault="002853A9" w:rsidP="002853A9">
      <w:pPr>
        <w:widowControl w:val="0"/>
        <w:autoSpaceDE w:val="0"/>
        <w:autoSpaceDN w:val="0"/>
        <w:adjustRightInd w:val="0"/>
        <w:ind w:right="87"/>
        <w:jc w:val="both"/>
        <w:rPr>
          <w:rFonts w:ascii="Source Sans Pro" w:hAnsi="Source Sans Pro"/>
          <w:b/>
          <w:bCs/>
          <w:caps/>
          <w:color w:val="1F4E79" w:themeColor="accent5" w:themeShade="80"/>
        </w:rPr>
      </w:pPr>
    </w:p>
    <w:p w14:paraId="1A83BEE4" w14:textId="77777777" w:rsidR="002853A9" w:rsidRPr="00A12E6A" w:rsidRDefault="002853A9" w:rsidP="002853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  <w:t>ITINERARIO</w:t>
      </w:r>
    </w:p>
    <w:p w14:paraId="4B3EE4E7" w14:textId="77777777" w:rsidR="002853A9" w:rsidRPr="00A82A72" w:rsidRDefault="002853A9" w:rsidP="002853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46E054F9" w14:textId="77777777" w:rsidR="002853A9" w:rsidRPr="00A12E6A" w:rsidRDefault="002853A9" w:rsidP="002853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4E79" w:themeColor="accent5" w:themeShade="80"/>
          <w:sz w:val="28"/>
          <w:szCs w:val="28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 1 –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LLEGADA 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2728B33E" w14:textId="77777777" w:rsidR="002853A9" w:rsidRPr="009D1B61" w:rsidRDefault="002853A9" w:rsidP="002853A9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5F7122BE" w14:textId="77777777" w:rsidR="0067290C" w:rsidRDefault="0067290C" w:rsidP="0067290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Arribo, asistencia y recepción por nuestro personal en el Aeropuerto de Ezeiza y traslado en servicio privado al hotel seleccionado.</w:t>
      </w:r>
    </w:p>
    <w:p w14:paraId="124ECF55" w14:textId="77777777" w:rsidR="002853A9" w:rsidRPr="0067290C" w:rsidRDefault="002853A9" w:rsidP="0067290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u w:val="single"/>
          <w:lang w:val="es-CO"/>
        </w:rPr>
        <w:br/>
      </w:r>
    </w:p>
    <w:p w14:paraId="7474B077" w14:textId="77777777" w:rsidR="002853A9" w:rsidRPr="00ED7612" w:rsidRDefault="002853A9" w:rsidP="002853A9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2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BUENOS AIRES</w:t>
      </w:r>
    </w:p>
    <w:p w14:paraId="3BA2B519" w14:textId="77777777" w:rsidR="0067290C" w:rsidRDefault="0067290C" w:rsidP="0067290C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0"/>
          <w:szCs w:val="20"/>
          <w:lang w:val="es-CO"/>
        </w:rPr>
      </w:pPr>
    </w:p>
    <w:p w14:paraId="6C0A6143" w14:textId="77777777" w:rsidR="0067290C" w:rsidRPr="0067290C" w:rsidRDefault="0067290C" w:rsidP="0067290C">
      <w:pPr>
        <w:shd w:val="clear" w:color="auto" w:fill="FFFFFF"/>
        <w:spacing w:line="240" w:lineRule="auto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 </w:t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City Tour por la ciudad (</w:t>
      </w:r>
      <w:r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medio día</w:t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)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. Disfrute de la Ciudad en una visita guiada por sus principales atractivos. Esta excursión transmite la emoción de un Buenos Aires múltiple. Conoceremos el símbolo de nuestra ciudad: el Obelisco Recorreremos plazas como las de Mayo, San Martín, Alvear; y avenidas como Corrientes, De Mayo, 9 de Julio, entre otras; barrios con historia como La Boca, San Telmo, suntuosos como Palermo y Recoleta, modernos como Puerto Madero; los parques, Lezama y Tres de Febrero, zonas comerciales y financieras, Estadio de Fútbol y mucho más. </w:t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Alojamiento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.</w:t>
      </w:r>
      <w:r w:rsidRPr="0067290C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 </w:t>
      </w:r>
    </w:p>
    <w:p w14:paraId="654237BB" w14:textId="77777777" w:rsidR="0067290C" w:rsidRDefault="0067290C" w:rsidP="002853A9">
      <w:pPr>
        <w:shd w:val="clear" w:color="auto" w:fill="FFFFFF"/>
        <w:spacing w:line="240" w:lineRule="auto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</w:p>
    <w:p w14:paraId="3860EC75" w14:textId="77777777" w:rsidR="002853A9" w:rsidRPr="00ED7612" w:rsidRDefault="002853A9" w:rsidP="002853A9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3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BUENOS AIRES </w:t>
      </w:r>
    </w:p>
    <w:p w14:paraId="795C1114" w14:textId="77777777" w:rsidR="002853A9" w:rsidRDefault="002853A9" w:rsidP="002853A9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b/>
          <w:bCs/>
          <w:color w:val="888888"/>
          <w:sz w:val="24"/>
          <w:szCs w:val="24"/>
          <w:lang w:val="es-CO"/>
        </w:rPr>
      </w:pPr>
    </w:p>
    <w:p w14:paraId="5C081E88" w14:textId="77777777" w:rsidR="0067290C" w:rsidRPr="0067290C" w:rsidRDefault="0067290C" w:rsidP="0067290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hotel.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 </w:t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Tigre &amp; Delta (</w:t>
      </w:r>
      <w:r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medio día</w:t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)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: Partiremos de Buenos Aires rumbo a este escenario natural, para tomar contacto con el Delta, navegaremos entre sus islas. La vida del isleño es muy especial, conoceremos sus costumbres, cultura y formas de vida. Luego la visita cambia de naturaleza a majestuosas mansiones de la zona norte de nuestra provincia como el barrio San Isidro, el más importante del área. Y ya de regreso a nuestro hotel pasaremos por la Quinta Residencial del Presidente de la Nación </w:t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(quinta de Olivos).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Alojamiento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3E882165" w14:textId="77777777" w:rsidR="002853A9" w:rsidRPr="00BF4290" w:rsidRDefault="002853A9" w:rsidP="002853A9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0775FF4E" w14:textId="77777777" w:rsidR="002853A9" w:rsidRPr="00F43D3C" w:rsidRDefault="002853A9" w:rsidP="002853A9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 4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 BUENOS AIRES</w:t>
      </w:r>
    </w:p>
    <w:p w14:paraId="54CFFE1E" w14:textId="77777777" w:rsidR="0067290C" w:rsidRDefault="0067290C" w:rsidP="0067290C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b/>
          <w:bCs/>
          <w:color w:val="888888"/>
          <w:sz w:val="20"/>
          <w:szCs w:val="20"/>
          <w:lang w:val="es-CO"/>
        </w:rPr>
      </w:pPr>
    </w:p>
    <w:p w14:paraId="4A54BA3C" w14:textId="43291E13" w:rsidR="0067290C" w:rsidRPr="0067290C" w:rsidRDefault="0067290C" w:rsidP="0067290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hotel.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 </w:t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Fiesta Gaucha (</w:t>
      </w:r>
      <w:r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día entero</w:t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)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: Partiremos a media mañana hacia la estancia </w:t>
      </w:r>
      <w:r w:rsidR="00BD6A92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“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Santa Susana</w:t>
      </w:r>
      <w:r w:rsidR="00BD6A92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”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ubicada a unos 80 km. </w:t>
      </w:r>
      <w:r w:rsidR="00BD6A92"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D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e Buenos  Aires donde los gauchos y las chinas nos recibirán con sus atuendos tradicionales y visitaremos el antiguo casco de la Estancia, hoy acondicionada como museo. </w:t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Al medio día suena la campana indicando que el asado está listo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 Luego de degustar la exquisita carne argentina se arma el baile y comienza el show de música y danzas folclóricas, continuando en el predio abierto con una demostración de habilidades ecuestres (arreo de tropillas, carreras cuadreras y desortijas</w:t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). Regreso a Buenos Aires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 Alojamiento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 </w:t>
      </w:r>
    </w:p>
    <w:p w14:paraId="2F797ADF" w14:textId="77777777" w:rsidR="002853A9" w:rsidRPr="009D1B61" w:rsidRDefault="002853A9" w:rsidP="002853A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  <w:r w:rsidRPr="009D1B61">
        <w:rPr>
          <w:rFonts w:ascii="Tahoma" w:hAnsi="Tahoma" w:cs="Tahoma"/>
          <w:color w:val="000000" w:themeColor="text1"/>
        </w:rPr>
        <w:br/>
      </w:r>
    </w:p>
    <w:p w14:paraId="10996302" w14:textId="77777777" w:rsidR="00BF7323" w:rsidRDefault="00BF7323" w:rsidP="002853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</w:p>
    <w:p w14:paraId="626B8624" w14:textId="4F2D1C09" w:rsidR="002853A9" w:rsidRPr="00A12E6A" w:rsidRDefault="002853A9" w:rsidP="002853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lastRenderedPageBreak/>
        <w:t>DÍA 5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 BUENOS AIRES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</w:t>
      </w:r>
    </w:p>
    <w:p w14:paraId="5205F7B5" w14:textId="77777777" w:rsidR="002853A9" w:rsidRPr="009D1B61" w:rsidRDefault="002853A9" w:rsidP="002853A9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49FCB26B" w14:textId="77777777" w:rsidR="0067290C" w:rsidRPr="0067290C" w:rsidRDefault="0067290C" w:rsidP="0067290C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. </w:t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Día Libre para actividades personales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 Por la noche Cena Show </w:t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Café de Los Angelitos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 en servicio regular. El Café de los Angelitos es un testigo vivo de más de cien años de historia porteña. Por su puerta desfilaron las más destacadas personalidades del ambiente político y artístico del siglo XX, y en sus mesas se escribieron muchas de las páginas que hicieron de Buenos Aires una ciudad que respira tango en cada rincón.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El Café de los Angelitos ofrece un show de tango de primer nivel internacional. Compuesto por 21 artistas, siete parejas de baile, dos cantantes y un Quinteto. </w:t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Regreso al Hotel.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Alojamiento </w:t>
      </w:r>
    </w:p>
    <w:p w14:paraId="7E55A0A3" w14:textId="77777777" w:rsidR="0067290C" w:rsidRPr="0067290C" w:rsidRDefault="0067290C" w:rsidP="0067290C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  <w:r w:rsidRPr="0067290C">
        <w:rPr>
          <w:rFonts w:ascii="Source Sans Pro" w:eastAsia="Times New Roman" w:hAnsi="Source Sans Pro" w:cs="Times New Roman"/>
          <w:b/>
          <w:bCs/>
          <w:color w:val="888888"/>
          <w:sz w:val="20"/>
          <w:szCs w:val="20"/>
          <w:u w:val="single"/>
          <w:lang w:val="es-CO"/>
        </w:rPr>
        <w:br/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6 – BUENOS AIRES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</w:t>
      </w:r>
    </w:p>
    <w:p w14:paraId="36009164" w14:textId="77777777" w:rsidR="0067290C" w:rsidRPr="0067290C" w:rsidRDefault="0067290C" w:rsidP="0067290C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67290C">
        <w:rPr>
          <w:rFonts w:ascii="Source Sans Pro" w:eastAsia="Times New Roman" w:hAnsi="Source Sans Pro" w:cs="Times New Roman"/>
          <w:b/>
          <w:bCs/>
          <w:color w:val="888888"/>
          <w:sz w:val="20"/>
          <w:szCs w:val="20"/>
          <w:u w:val="single"/>
          <w:lang w:val="es-CO"/>
        </w:rPr>
        <w:br/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hotel. Día libre para actividades personales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 Alojamiento</w:t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 </w:t>
      </w:r>
    </w:p>
    <w:p w14:paraId="4ED66CB0" w14:textId="77777777" w:rsidR="0067290C" w:rsidRPr="0067290C" w:rsidRDefault="0067290C" w:rsidP="0067290C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13148118" w14:textId="77777777" w:rsidR="0067290C" w:rsidRPr="00A12E6A" w:rsidRDefault="0067290C" w:rsidP="0067290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7 – BUENOS AIRES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</w:t>
      </w:r>
    </w:p>
    <w:p w14:paraId="14A93171" w14:textId="77777777" w:rsidR="0067290C" w:rsidRPr="0067290C" w:rsidRDefault="0067290C" w:rsidP="0067290C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39DA669C" w14:textId="77777777" w:rsidR="0067290C" w:rsidRPr="0067290C" w:rsidRDefault="0067290C" w:rsidP="0067290C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hotel. Día libre para actividades personales.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Alojamiento </w:t>
      </w:r>
    </w:p>
    <w:p w14:paraId="0A9F4F1C" w14:textId="77777777" w:rsidR="0067290C" w:rsidRPr="0067290C" w:rsidRDefault="0067290C" w:rsidP="0067290C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1CAA8FE2" w14:textId="77777777" w:rsidR="0067290C" w:rsidRPr="00A12E6A" w:rsidRDefault="0067290C" w:rsidP="0067290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8 – BUENOS AIRES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</w:t>
      </w:r>
    </w:p>
    <w:p w14:paraId="565E991B" w14:textId="77777777" w:rsidR="0067290C" w:rsidRPr="0067290C" w:rsidRDefault="0067290C" w:rsidP="0067290C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67290C">
        <w:rPr>
          <w:rFonts w:ascii="Source Sans Pro" w:eastAsia="Times New Roman" w:hAnsi="Source Sans Pro" w:cs="Times New Roman"/>
          <w:b/>
          <w:bCs/>
          <w:color w:val="888888"/>
          <w:sz w:val="20"/>
          <w:szCs w:val="20"/>
          <w:u w:val="single"/>
          <w:lang w:val="es-CO"/>
        </w:rPr>
        <w:br/>
      </w:r>
      <w:r w:rsidRPr="0067290C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 en el hotel.</w:t>
      </w:r>
      <w:r w:rsidRP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A la hora convenida  traslado en servicio privado al aeropuerto internacional de Ezeiza para embarcar con destino a la ciudad de Origen.</w:t>
      </w:r>
    </w:p>
    <w:p w14:paraId="06249002" w14:textId="77777777" w:rsidR="0067290C" w:rsidRDefault="002853A9" w:rsidP="002853A9">
      <w:pPr>
        <w:pStyle w:val="NormalWeb"/>
        <w:shd w:val="clear" w:color="auto" w:fill="FFFFFF"/>
        <w:spacing w:before="0" w:beforeAutospacing="0" w:after="0" w:afterAutospacing="0"/>
        <w:rPr>
          <w:rFonts w:ascii="Tahoma" w:eastAsia="Dosis" w:hAnsi="Tahoma" w:cs="Tahoma"/>
          <w:color w:val="1F4E79" w:themeColor="accent5" w:themeShade="80"/>
        </w:rPr>
      </w:pPr>
      <w:r w:rsidRPr="009D1B61">
        <w:rPr>
          <w:rFonts w:ascii="Source Sans Pro" w:hAnsi="Source Sans Pro"/>
          <w:color w:val="888888"/>
        </w:rPr>
        <w:br/>
      </w:r>
    </w:p>
    <w:p w14:paraId="43B53F1E" w14:textId="77777777" w:rsidR="002853A9" w:rsidRPr="00705777" w:rsidRDefault="002853A9" w:rsidP="002853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000000" w:themeColor="text1"/>
        </w:rPr>
      </w:pPr>
      <w:r w:rsidRPr="00835E41">
        <w:rPr>
          <w:rFonts w:ascii="Tahoma" w:eastAsia="Dosis" w:hAnsi="Tahoma" w:cs="Tahoma"/>
          <w:color w:val="1F4E79" w:themeColor="accent5" w:themeShade="80"/>
        </w:rPr>
        <w:t>Fin de nuestros servicios.</w:t>
      </w:r>
    </w:p>
    <w:p w14:paraId="1B434A0D" w14:textId="77777777" w:rsidR="002853A9" w:rsidRPr="009D1B61" w:rsidRDefault="002853A9" w:rsidP="002853A9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7F7C9AA1" w14:textId="77777777" w:rsidR="002853A9" w:rsidRPr="009D1B61" w:rsidRDefault="002853A9" w:rsidP="002853A9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  <w:r w:rsidRPr="009D1B61"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  <w:br/>
      </w:r>
    </w:p>
    <w:p w14:paraId="6A44FE62" w14:textId="77777777" w:rsidR="002853A9" w:rsidRPr="009D1B61" w:rsidRDefault="002853A9" w:rsidP="002853A9">
      <w:pPr>
        <w:shd w:val="clear" w:color="auto" w:fill="FFFFFF"/>
        <w:spacing w:line="240" w:lineRule="auto"/>
        <w:rPr>
          <w:rFonts w:ascii="Tahoma" w:eastAsia="Times New Roman" w:hAnsi="Tahoma" w:cs="Tahoma"/>
          <w:color w:val="888888"/>
          <w:sz w:val="24"/>
          <w:szCs w:val="24"/>
          <w:u w:val="single"/>
          <w:lang w:val="es-CO"/>
        </w:rPr>
      </w:pPr>
      <w:r w:rsidRPr="00C46B80">
        <w:rPr>
          <w:rFonts w:ascii="Tahoma" w:eastAsia="Times New Roman" w:hAnsi="Tahoma" w:cs="Tahoma"/>
          <w:color w:val="FF0000"/>
          <w:sz w:val="24"/>
          <w:szCs w:val="24"/>
          <w:u w:val="single"/>
          <w:lang w:val="es-CO"/>
        </w:rPr>
        <w:t>Notas Importantes:</w:t>
      </w:r>
      <w:r w:rsidRPr="009D1B61">
        <w:rPr>
          <w:rFonts w:ascii="Tahoma" w:eastAsia="Times New Roman" w:hAnsi="Tahoma" w:cs="Tahoma"/>
          <w:color w:val="888888"/>
          <w:sz w:val="24"/>
          <w:szCs w:val="24"/>
          <w:u w:val="single"/>
          <w:lang w:val="es-CO"/>
        </w:rPr>
        <w:br/>
      </w:r>
    </w:p>
    <w:p w14:paraId="73DFE504" w14:textId="77777777" w:rsidR="002853A9" w:rsidRPr="00C46B80" w:rsidRDefault="002853A9" w:rsidP="002853A9">
      <w:pPr>
        <w:pStyle w:val="Prrafodelista"/>
        <w:numPr>
          <w:ilvl w:val="0"/>
          <w:numId w:val="5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46B8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Posibilidad de agregar noches según su elección.</w:t>
      </w:r>
    </w:p>
    <w:p w14:paraId="6F61CE79" w14:textId="12A8F0F5" w:rsidR="00C96768" w:rsidRPr="00C96768" w:rsidRDefault="00C96768" w:rsidP="00C96768">
      <w:pPr>
        <w:pStyle w:val="Prrafodelista"/>
        <w:numPr>
          <w:ilvl w:val="0"/>
          <w:numId w:val="5"/>
        </w:num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Botella de vino Malbec (hab</w:t>
      </w:r>
      <w:r w:rsid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itación </w:t>
      </w:r>
      <w:proofErr w:type="spellStart"/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Sgl</w:t>
      </w:r>
      <w:proofErr w:type="spellEnd"/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/ mat</w:t>
      </w:r>
      <w:r w:rsid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rimonial</w:t>
      </w: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01 botella x habitación, hab</w:t>
      </w:r>
      <w:r w:rsid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itación</w:t>
      </w: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proofErr w:type="spellStart"/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twin</w:t>
      </w:r>
      <w:proofErr w:type="spellEnd"/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2 botellas, hab</w:t>
      </w:r>
      <w:r w:rsidR="0067290C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itación</w:t>
      </w: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triple </w:t>
      </w:r>
      <w:proofErr w:type="spellStart"/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twin</w:t>
      </w:r>
      <w:proofErr w:type="spellEnd"/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3 botellas por habitación. )</w:t>
      </w:r>
    </w:p>
    <w:p w14:paraId="163AFA1C" w14:textId="77777777" w:rsidR="00C96768" w:rsidRPr="00C96768" w:rsidRDefault="00C96768" w:rsidP="00C96768">
      <w:pPr>
        <w:pStyle w:val="Prrafodelista"/>
        <w:numPr>
          <w:ilvl w:val="0"/>
          <w:numId w:val="5"/>
        </w:num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96768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Asistencia de guía las 24 horas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6F99CB47" w14:textId="77777777" w:rsidR="002853A9" w:rsidRPr="00F92F64" w:rsidRDefault="002853A9" w:rsidP="002853A9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7A184B17" w14:textId="77777777" w:rsidR="002853A9" w:rsidRDefault="002853A9" w:rsidP="002853A9">
      <w:pPr>
        <w:pStyle w:val="NormalWeb"/>
        <w:shd w:val="clear" w:color="auto" w:fill="FFFFFF"/>
        <w:spacing w:before="0" w:beforeAutospacing="0" w:after="0" w:afterAutospacing="0"/>
        <w:rPr>
          <w:rFonts w:ascii="Tahoma" w:eastAsia="Dosis" w:hAnsi="Tahoma" w:cs="Tahoma"/>
          <w:color w:val="1F4E79" w:themeColor="accent5" w:themeShade="80"/>
        </w:rPr>
      </w:pPr>
    </w:p>
    <w:p w14:paraId="1105AB91" w14:textId="77777777" w:rsidR="002853A9" w:rsidRDefault="002853A9" w:rsidP="002853A9">
      <w:pPr>
        <w:shd w:val="clear" w:color="auto" w:fill="FFFFFF"/>
        <w:spacing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2193970B" w14:textId="77777777" w:rsidR="002853A9" w:rsidRDefault="002853A9" w:rsidP="002853A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61651C5" w14:textId="77777777" w:rsidR="002853A9" w:rsidRDefault="002853A9" w:rsidP="002853A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91C8C3D" w14:textId="77777777" w:rsidR="00BD6A92" w:rsidRDefault="00BD6A92" w:rsidP="00BD6A9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B6451F5" w14:textId="77777777" w:rsidR="00BD6A92" w:rsidRDefault="00BD6A92" w:rsidP="00BD6A9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14BC511" w14:textId="1B738FE7" w:rsidR="002853A9" w:rsidRPr="0045575D" w:rsidRDefault="002853A9" w:rsidP="00BD6A9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22D3D021" w14:textId="77777777" w:rsidR="002853A9" w:rsidRDefault="002853A9" w:rsidP="002853A9"/>
    <w:p w14:paraId="32E4493F" w14:textId="77777777" w:rsidR="00DF11FC" w:rsidRDefault="00DF11FC"/>
    <w:sectPr w:rsidR="00DF11FC" w:rsidSect="00A062F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46302"/>
    <w:multiLevelType w:val="hybridMultilevel"/>
    <w:tmpl w:val="419A18EE"/>
    <w:lvl w:ilvl="0" w:tplc="42FC523A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80B4A44"/>
    <w:multiLevelType w:val="hybridMultilevel"/>
    <w:tmpl w:val="BB040EFA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3F2C41"/>
    <w:multiLevelType w:val="hybridMultilevel"/>
    <w:tmpl w:val="DAFA6412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452556"/>
    <w:multiLevelType w:val="hybridMultilevel"/>
    <w:tmpl w:val="1DFA65EA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751B40"/>
    <w:multiLevelType w:val="hybridMultilevel"/>
    <w:tmpl w:val="8C4262D4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FE3C09"/>
    <w:multiLevelType w:val="hybridMultilevel"/>
    <w:tmpl w:val="6E763DD8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4"/>
  </w:num>
  <w:num w:numId="2" w16cid:durableId="1954557967">
    <w:abstractNumId w:val="3"/>
  </w:num>
  <w:num w:numId="3" w16cid:durableId="411316280">
    <w:abstractNumId w:val="0"/>
  </w:num>
  <w:num w:numId="4" w16cid:durableId="779446537">
    <w:abstractNumId w:val="2"/>
  </w:num>
  <w:num w:numId="5" w16cid:durableId="86004090">
    <w:abstractNumId w:val="5"/>
  </w:num>
  <w:num w:numId="6" w16cid:durableId="389372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3A9"/>
    <w:rsid w:val="00117730"/>
    <w:rsid w:val="002853A9"/>
    <w:rsid w:val="002B650F"/>
    <w:rsid w:val="00315264"/>
    <w:rsid w:val="003514CF"/>
    <w:rsid w:val="003A0215"/>
    <w:rsid w:val="00530D4F"/>
    <w:rsid w:val="00601AEC"/>
    <w:rsid w:val="00626278"/>
    <w:rsid w:val="0067290C"/>
    <w:rsid w:val="00774BCF"/>
    <w:rsid w:val="00851CB9"/>
    <w:rsid w:val="008B056D"/>
    <w:rsid w:val="008B7931"/>
    <w:rsid w:val="008D15A7"/>
    <w:rsid w:val="00905C7F"/>
    <w:rsid w:val="00962EB9"/>
    <w:rsid w:val="009D62DF"/>
    <w:rsid w:val="00B839C6"/>
    <w:rsid w:val="00BD6A92"/>
    <w:rsid w:val="00BF7323"/>
    <w:rsid w:val="00C96768"/>
    <w:rsid w:val="00C97167"/>
    <w:rsid w:val="00CE6A5B"/>
    <w:rsid w:val="00DF11FC"/>
    <w:rsid w:val="00E154C5"/>
    <w:rsid w:val="00E40987"/>
    <w:rsid w:val="00ED71E0"/>
    <w:rsid w:val="00EF045C"/>
    <w:rsid w:val="00F27E93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B0A7983"/>
  <w15:chartTrackingRefBased/>
  <w15:docId w15:val="{66709E98-D680-9D46-B16D-61FCEF6B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3A9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53A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853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2853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554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3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0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9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6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5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87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8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6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2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7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6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6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2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1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5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4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676</TotalTime>
  <Pages>9</Pages>
  <Words>1484</Words>
  <Characters>8163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10</cp:revision>
  <dcterms:created xsi:type="dcterms:W3CDTF">2024-10-04T21:51:00Z</dcterms:created>
  <dcterms:modified xsi:type="dcterms:W3CDTF">2025-03-25T19:25:00Z</dcterms:modified>
</cp:coreProperties>
</file>